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5ECB" w:rsidRPr="00203490" w:rsidRDefault="00F75ECB" w:rsidP="00F75ECB">
      <w:pPr>
        <w:jc w:val="center"/>
        <w:rPr>
          <w:sz w:val="28"/>
          <w:szCs w:val="28"/>
        </w:rPr>
      </w:pPr>
      <w:r w:rsidRPr="0006268F">
        <w:rPr>
          <w:sz w:val="28"/>
          <w:szCs w:val="28"/>
        </w:rPr>
        <w:t>АД</w:t>
      </w:r>
      <w:r w:rsidRPr="00203490">
        <w:rPr>
          <w:sz w:val="28"/>
          <w:szCs w:val="28"/>
        </w:rPr>
        <w:t>МИНИСТРАЦИЯ НОВОСИБИРСКОГО РАЙОНА</w:t>
      </w:r>
    </w:p>
    <w:p w:rsidR="00F75ECB" w:rsidRPr="00203490" w:rsidRDefault="00F75ECB" w:rsidP="00F75ECB">
      <w:pPr>
        <w:jc w:val="center"/>
        <w:rPr>
          <w:sz w:val="28"/>
          <w:szCs w:val="28"/>
        </w:rPr>
      </w:pPr>
      <w:r w:rsidRPr="00203490">
        <w:rPr>
          <w:sz w:val="28"/>
          <w:szCs w:val="28"/>
        </w:rPr>
        <w:t>НОВОСИБИРСКОЙ ОБЛАСТИ</w:t>
      </w:r>
    </w:p>
    <w:p w:rsidR="00F75ECB" w:rsidRPr="00203490" w:rsidRDefault="00F75ECB" w:rsidP="00F75ECB">
      <w:pPr>
        <w:jc w:val="center"/>
        <w:rPr>
          <w:sz w:val="28"/>
          <w:szCs w:val="28"/>
        </w:rPr>
      </w:pPr>
    </w:p>
    <w:p w:rsidR="00F75ECB" w:rsidRPr="00203490" w:rsidRDefault="00F75ECB" w:rsidP="00F75ECB">
      <w:pPr>
        <w:jc w:val="center"/>
        <w:rPr>
          <w:b/>
          <w:bCs/>
          <w:sz w:val="28"/>
          <w:szCs w:val="28"/>
        </w:rPr>
      </w:pPr>
      <w:r w:rsidRPr="00203490">
        <w:rPr>
          <w:b/>
          <w:bCs/>
          <w:sz w:val="28"/>
          <w:szCs w:val="28"/>
        </w:rPr>
        <w:t>ПОСТАНОВЛЕНИЕ</w:t>
      </w:r>
    </w:p>
    <w:p w:rsidR="00F75ECB" w:rsidRPr="00203490" w:rsidRDefault="00F75ECB" w:rsidP="00F75ECB">
      <w:pPr>
        <w:jc w:val="center"/>
        <w:rPr>
          <w:b/>
          <w:bCs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95"/>
        <w:gridCol w:w="3300"/>
        <w:gridCol w:w="3214"/>
      </w:tblGrid>
      <w:tr w:rsidR="00F75ECB" w:rsidRPr="00203490" w:rsidTr="00BD5477">
        <w:tc>
          <w:tcPr>
            <w:tcW w:w="3426" w:type="dxa"/>
            <w:shd w:val="clear" w:color="auto" w:fill="auto"/>
          </w:tcPr>
          <w:p w:rsidR="00F75ECB" w:rsidRPr="00203490" w:rsidRDefault="00F75ECB" w:rsidP="00203490">
            <w:pPr>
              <w:tabs>
                <w:tab w:val="left" w:pos="6075"/>
              </w:tabs>
              <w:rPr>
                <w:sz w:val="28"/>
                <w:szCs w:val="28"/>
              </w:rPr>
            </w:pPr>
            <w:r w:rsidRPr="00203490"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>__</w:t>
            </w:r>
            <w:r w:rsidR="00203490">
              <w:rPr>
                <w:rFonts w:cs="Tms Rmn"/>
                <w:b/>
                <w:bCs/>
                <w:color w:val="000000"/>
                <w:sz w:val="28"/>
                <w:szCs w:val="28"/>
                <w:u w:val="single"/>
              </w:rPr>
              <w:t>17.05.2016 г.</w:t>
            </w:r>
          </w:p>
        </w:tc>
        <w:tc>
          <w:tcPr>
            <w:tcW w:w="3427" w:type="dxa"/>
            <w:shd w:val="clear" w:color="auto" w:fill="auto"/>
          </w:tcPr>
          <w:p w:rsidR="00F75ECB" w:rsidRPr="00203490" w:rsidRDefault="00F75ECB" w:rsidP="00BD5477">
            <w:pPr>
              <w:tabs>
                <w:tab w:val="left" w:pos="6075"/>
              </w:tabs>
              <w:jc w:val="center"/>
              <w:rPr>
                <w:rFonts w:cs="Tms Rmn"/>
                <w:b/>
                <w:bCs/>
                <w:color w:val="000000"/>
                <w:sz w:val="28"/>
                <w:szCs w:val="28"/>
              </w:rPr>
            </w:pPr>
            <w:r w:rsidRPr="00203490">
              <w:rPr>
                <w:rFonts w:cs="Tms Rmn"/>
                <w:b/>
                <w:bCs/>
                <w:color w:val="000000"/>
              </w:rPr>
              <w:t>г.Новосибирск</w:t>
            </w:r>
          </w:p>
          <w:p w:rsidR="00F75ECB" w:rsidRPr="00203490" w:rsidRDefault="00F75ECB" w:rsidP="00BD5477">
            <w:pPr>
              <w:tabs>
                <w:tab w:val="left" w:pos="607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427" w:type="dxa"/>
            <w:shd w:val="clear" w:color="auto" w:fill="auto"/>
          </w:tcPr>
          <w:p w:rsidR="00F75ECB" w:rsidRPr="00203490" w:rsidRDefault="00F75ECB" w:rsidP="00203490">
            <w:pPr>
              <w:tabs>
                <w:tab w:val="left" w:pos="6075"/>
              </w:tabs>
              <w:jc w:val="right"/>
              <w:rPr>
                <w:sz w:val="28"/>
                <w:szCs w:val="28"/>
              </w:rPr>
            </w:pPr>
            <w:r w:rsidRPr="00203490">
              <w:rPr>
                <w:rFonts w:cs="Tms Rmn"/>
                <w:b/>
                <w:bCs/>
                <w:color w:val="000000"/>
                <w:sz w:val="28"/>
                <w:szCs w:val="28"/>
              </w:rPr>
              <w:t xml:space="preserve">№ </w:t>
            </w:r>
            <w:r w:rsidR="00203490">
              <w:rPr>
                <w:rFonts w:cs="Tms Rmn"/>
                <w:b/>
                <w:bCs/>
                <w:color w:val="000000"/>
                <w:sz w:val="28"/>
                <w:szCs w:val="28"/>
              </w:rPr>
              <w:t>490-па</w:t>
            </w:r>
          </w:p>
        </w:tc>
      </w:tr>
    </w:tbl>
    <w:p w:rsidR="00F75ECB" w:rsidRPr="00203490" w:rsidRDefault="00F75ECB" w:rsidP="00F75ECB">
      <w:pPr>
        <w:jc w:val="center"/>
        <w:rPr>
          <w:b/>
          <w:sz w:val="28"/>
          <w:szCs w:val="28"/>
        </w:rPr>
      </w:pPr>
    </w:p>
    <w:p w:rsidR="00A86467" w:rsidRPr="00203490" w:rsidRDefault="00F75ECB" w:rsidP="00F75ECB">
      <w:pPr>
        <w:jc w:val="center"/>
        <w:rPr>
          <w:b/>
          <w:sz w:val="28"/>
          <w:szCs w:val="28"/>
        </w:rPr>
      </w:pPr>
      <w:r w:rsidRPr="00203490">
        <w:rPr>
          <w:b/>
          <w:sz w:val="28"/>
          <w:szCs w:val="28"/>
        </w:rPr>
        <w:t xml:space="preserve">Об утверждении требований к порядку разработки и принятия </w:t>
      </w:r>
    </w:p>
    <w:p w:rsidR="00F75ECB" w:rsidRPr="00203490" w:rsidRDefault="00F75ECB" w:rsidP="00F75ECB">
      <w:pPr>
        <w:jc w:val="center"/>
        <w:rPr>
          <w:b/>
          <w:sz w:val="28"/>
          <w:szCs w:val="28"/>
        </w:rPr>
      </w:pPr>
      <w:r w:rsidRPr="00203490">
        <w:rPr>
          <w:b/>
          <w:sz w:val="28"/>
          <w:szCs w:val="28"/>
        </w:rPr>
        <w:t>правовых актов о нормировании в сфере закупок</w:t>
      </w:r>
      <w:r w:rsidR="00C15EE4" w:rsidRPr="00203490">
        <w:rPr>
          <w:b/>
          <w:sz w:val="28"/>
          <w:szCs w:val="28"/>
        </w:rPr>
        <w:t xml:space="preserve"> для обеспечения муниципальных нужд Новосибирского района Новосибирской области</w:t>
      </w:r>
      <w:r w:rsidRPr="00203490">
        <w:rPr>
          <w:b/>
          <w:sz w:val="28"/>
          <w:szCs w:val="28"/>
        </w:rPr>
        <w:t>, содержанию указанных актов и обеспечению их исполнения</w:t>
      </w:r>
    </w:p>
    <w:p w:rsidR="00F75ECB" w:rsidRPr="00203490" w:rsidRDefault="00F75ECB" w:rsidP="00F75ECB">
      <w:pPr>
        <w:jc w:val="center"/>
        <w:rPr>
          <w:b/>
          <w:sz w:val="28"/>
          <w:szCs w:val="28"/>
        </w:rPr>
      </w:pPr>
    </w:p>
    <w:p w:rsidR="00F75ECB" w:rsidRPr="00203490" w:rsidRDefault="00F75ECB" w:rsidP="00F75ECB">
      <w:pPr>
        <w:ind w:firstLine="720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В соответствии с частью 4 статьи 19 Федерального закона от 05.04.2013</w:t>
      </w:r>
      <w:r w:rsidR="00A86467" w:rsidRPr="00203490">
        <w:rPr>
          <w:sz w:val="28"/>
          <w:szCs w:val="28"/>
        </w:rPr>
        <w:t xml:space="preserve"> г. </w:t>
      </w:r>
      <w:r w:rsidRPr="00203490">
        <w:rPr>
          <w:sz w:val="28"/>
          <w:szCs w:val="28"/>
        </w:rPr>
        <w:t xml:space="preserve">№ 44-ФЗ «О контрактной системе в сфере закупок товаров, работ, услуг для обеспечения государственных и муниципальных нужд», руководствуясь постановлением Правительства Российской Федерации от 18.05.2015 </w:t>
      </w:r>
      <w:r w:rsidR="00A86467" w:rsidRPr="00203490">
        <w:rPr>
          <w:sz w:val="28"/>
          <w:szCs w:val="28"/>
        </w:rPr>
        <w:t xml:space="preserve">г. </w:t>
      </w:r>
      <w:r w:rsidRPr="00203490">
        <w:rPr>
          <w:sz w:val="28"/>
          <w:szCs w:val="28"/>
        </w:rPr>
        <w:t xml:space="preserve">№ 476 </w:t>
      </w:r>
      <w:r w:rsidR="00A86467" w:rsidRPr="00203490">
        <w:rPr>
          <w:sz w:val="28"/>
          <w:szCs w:val="28"/>
        </w:rPr>
        <w:t>«Об </w:t>
      </w:r>
      <w:r w:rsidRPr="00203490">
        <w:rPr>
          <w:sz w:val="28"/>
          <w:szCs w:val="28"/>
        </w:rPr>
        <w:t xml:space="preserve">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исполнения», администрация Новосибирского района Новосибирской области </w:t>
      </w:r>
    </w:p>
    <w:p w:rsidR="00F75ECB" w:rsidRPr="00203490" w:rsidRDefault="00F75ECB" w:rsidP="00F75ECB">
      <w:pPr>
        <w:jc w:val="both"/>
        <w:rPr>
          <w:sz w:val="28"/>
          <w:szCs w:val="28"/>
        </w:rPr>
      </w:pPr>
      <w:r w:rsidRPr="00203490">
        <w:rPr>
          <w:sz w:val="28"/>
          <w:szCs w:val="28"/>
        </w:rPr>
        <w:t>ПОСТАНОВЛЯЕТ:</w:t>
      </w:r>
    </w:p>
    <w:p w:rsidR="00F75ECB" w:rsidRPr="00203490" w:rsidRDefault="00A86467" w:rsidP="00A86467">
      <w:pPr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1. Утвердить Т</w:t>
      </w:r>
      <w:r w:rsidR="00F75ECB" w:rsidRPr="00203490">
        <w:rPr>
          <w:sz w:val="28"/>
          <w:szCs w:val="28"/>
        </w:rPr>
        <w:t xml:space="preserve">ребования к порядку разработки и принятия правовых актов о нормировании в сфере закупок для обеспечения муниципальных нужд Новосибирского района Новосибирской области, содержанию указанных актов и обеспечению их </w:t>
      </w:r>
      <w:r w:rsidRPr="00203490">
        <w:rPr>
          <w:sz w:val="28"/>
          <w:szCs w:val="28"/>
        </w:rPr>
        <w:t>исполнения (П</w:t>
      </w:r>
      <w:r w:rsidR="00F75ECB" w:rsidRPr="00203490">
        <w:rPr>
          <w:sz w:val="28"/>
          <w:szCs w:val="28"/>
        </w:rPr>
        <w:t>риложение).</w:t>
      </w:r>
    </w:p>
    <w:p w:rsidR="005B5C18" w:rsidRPr="00203490" w:rsidRDefault="00E6498E" w:rsidP="00F75ECB">
      <w:pPr>
        <w:ind w:firstLine="720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2. Управлению</w:t>
      </w:r>
      <w:r w:rsidR="00106501" w:rsidRPr="00203490">
        <w:rPr>
          <w:sz w:val="28"/>
          <w:szCs w:val="28"/>
        </w:rPr>
        <w:t xml:space="preserve"> экономического развития, промышленности и торговли администрации Новосибирского района Новосибирской области</w:t>
      </w:r>
      <w:r w:rsidR="00863904" w:rsidRPr="00203490">
        <w:rPr>
          <w:sz w:val="28"/>
          <w:szCs w:val="28"/>
        </w:rPr>
        <w:t xml:space="preserve"> </w:t>
      </w:r>
      <w:r w:rsidR="00C253F7" w:rsidRPr="00203490">
        <w:rPr>
          <w:sz w:val="28"/>
          <w:szCs w:val="28"/>
        </w:rPr>
        <w:t>(Садовская</w:t>
      </w:r>
      <w:r w:rsidR="002D5D57" w:rsidRPr="00203490">
        <w:rPr>
          <w:sz w:val="28"/>
          <w:szCs w:val="28"/>
        </w:rPr>
        <w:t xml:space="preserve"> Т.И.</w:t>
      </w:r>
      <w:r w:rsidR="00C253F7" w:rsidRPr="00203490">
        <w:rPr>
          <w:sz w:val="28"/>
          <w:szCs w:val="28"/>
        </w:rPr>
        <w:t>)</w:t>
      </w:r>
      <w:r w:rsidR="002D5D57" w:rsidRPr="00203490">
        <w:rPr>
          <w:sz w:val="28"/>
          <w:szCs w:val="28"/>
        </w:rPr>
        <w:t xml:space="preserve"> </w:t>
      </w:r>
      <w:r w:rsidR="00863904" w:rsidRPr="00203490">
        <w:rPr>
          <w:sz w:val="28"/>
          <w:szCs w:val="28"/>
        </w:rPr>
        <w:t>обеспечить размещение постановления</w:t>
      </w:r>
      <w:r w:rsidR="00F75ECB" w:rsidRPr="00203490">
        <w:rPr>
          <w:sz w:val="28"/>
          <w:szCs w:val="28"/>
        </w:rPr>
        <w:t xml:space="preserve"> в единой информ</w:t>
      </w:r>
      <w:r w:rsidR="00BC55DE" w:rsidRPr="00203490">
        <w:rPr>
          <w:sz w:val="28"/>
          <w:szCs w:val="28"/>
        </w:rPr>
        <w:t>ационной системе</w:t>
      </w:r>
      <w:r w:rsidR="00F5394A" w:rsidRPr="00203490">
        <w:rPr>
          <w:sz w:val="28"/>
          <w:szCs w:val="28"/>
        </w:rPr>
        <w:t xml:space="preserve"> в сфере закупок</w:t>
      </w:r>
      <w:r w:rsidR="003D1BD7" w:rsidRPr="00203490">
        <w:rPr>
          <w:sz w:val="28"/>
          <w:szCs w:val="28"/>
        </w:rPr>
        <w:t xml:space="preserve">. </w:t>
      </w:r>
    </w:p>
    <w:p w:rsidR="002625A7" w:rsidRPr="00203490" w:rsidRDefault="00117C07" w:rsidP="00F75ECB">
      <w:pPr>
        <w:ind w:firstLine="720"/>
        <w:jc w:val="both"/>
        <w:rPr>
          <w:sz w:val="28"/>
          <w:szCs w:val="28"/>
        </w:rPr>
      </w:pPr>
      <w:r w:rsidRPr="00203490">
        <w:rPr>
          <w:sz w:val="28"/>
          <w:szCs w:val="28"/>
        </w:rPr>
        <w:t xml:space="preserve">3. </w:t>
      </w:r>
      <w:r w:rsidR="002625A7" w:rsidRPr="00203490">
        <w:rPr>
          <w:sz w:val="28"/>
          <w:szCs w:val="28"/>
        </w:rPr>
        <w:t>Заместителю главы администрации Новосибирского района Новосибирской области Эссауленко Д.В. обеспечить опубликование постановле</w:t>
      </w:r>
      <w:r w:rsidR="00AB4D49" w:rsidRPr="00203490">
        <w:rPr>
          <w:sz w:val="28"/>
          <w:szCs w:val="28"/>
        </w:rPr>
        <w:t xml:space="preserve">ния в газете «Приобская правда» </w:t>
      </w:r>
      <w:r w:rsidR="00A86467" w:rsidRPr="00203490">
        <w:rPr>
          <w:sz w:val="28"/>
          <w:szCs w:val="28"/>
        </w:rPr>
        <w:t>и</w:t>
      </w:r>
      <w:r w:rsidR="00AB4D49" w:rsidRPr="00203490">
        <w:rPr>
          <w:sz w:val="28"/>
          <w:szCs w:val="28"/>
        </w:rPr>
        <w:t xml:space="preserve"> </w:t>
      </w:r>
      <w:r w:rsidR="002625A7" w:rsidRPr="00203490">
        <w:rPr>
          <w:sz w:val="28"/>
          <w:szCs w:val="28"/>
        </w:rPr>
        <w:t>размещение на сайте администрации Новосибирского района Новосибирской области в информационно-телекоммуникационной сети «Интернет».</w:t>
      </w:r>
    </w:p>
    <w:p w:rsidR="00F75ECB" w:rsidRPr="00203490" w:rsidRDefault="002625A7" w:rsidP="00F75ECB">
      <w:pPr>
        <w:ind w:firstLine="720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4</w:t>
      </w:r>
      <w:r w:rsidR="0041376E" w:rsidRPr="00203490">
        <w:rPr>
          <w:sz w:val="28"/>
          <w:szCs w:val="28"/>
        </w:rPr>
        <w:t xml:space="preserve">. </w:t>
      </w:r>
      <w:r w:rsidR="00F75ECB" w:rsidRPr="00203490">
        <w:rPr>
          <w:sz w:val="28"/>
          <w:szCs w:val="28"/>
        </w:rPr>
        <w:t>Контроль за исполнением постановления возложить заместителя главы администрации Новосибирского района Нов</w:t>
      </w:r>
      <w:r w:rsidR="00C81F1B" w:rsidRPr="00203490">
        <w:rPr>
          <w:sz w:val="28"/>
          <w:szCs w:val="28"/>
        </w:rPr>
        <w:t>осибирской области Эссауленко Д.В</w:t>
      </w:r>
      <w:r w:rsidR="00F75ECB" w:rsidRPr="00203490">
        <w:rPr>
          <w:sz w:val="28"/>
          <w:szCs w:val="28"/>
        </w:rPr>
        <w:t>.</w:t>
      </w:r>
    </w:p>
    <w:p w:rsidR="00F75ECB" w:rsidRPr="00203490" w:rsidRDefault="00F75ECB" w:rsidP="00F75ECB">
      <w:pPr>
        <w:ind w:firstLine="720"/>
        <w:jc w:val="both"/>
        <w:rPr>
          <w:sz w:val="28"/>
          <w:szCs w:val="28"/>
        </w:rPr>
      </w:pPr>
    </w:p>
    <w:p w:rsidR="00F75ECB" w:rsidRPr="00203490" w:rsidRDefault="00F75ECB" w:rsidP="00F75ECB">
      <w:pPr>
        <w:ind w:firstLine="720"/>
        <w:jc w:val="both"/>
        <w:rPr>
          <w:sz w:val="28"/>
          <w:szCs w:val="28"/>
        </w:rPr>
      </w:pPr>
    </w:p>
    <w:p w:rsidR="00F75ECB" w:rsidRPr="00203490" w:rsidRDefault="00F75ECB" w:rsidP="00F75ECB">
      <w:pPr>
        <w:jc w:val="both"/>
        <w:rPr>
          <w:sz w:val="28"/>
          <w:szCs w:val="28"/>
        </w:rPr>
      </w:pPr>
      <w:r w:rsidRPr="00203490">
        <w:rPr>
          <w:sz w:val="28"/>
          <w:szCs w:val="28"/>
        </w:rPr>
        <w:t>Глава района                                                                                               В.В.Борматов</w:t>
      </w:r>
    </w:p>
    <w:p w:rsidR="00F75ECB" w:rsidRPr="00203490" w:rsidRDefault="00F75ECB" w:rsidP="00F75ECB">
      <w:pPr>
        <w:jc w:val="both"/>
        <w:rPr>
          <w:sz w:val="28"/>
          <w:szCs w:val="28"/>
        </w:rPr>
      </w:pPr>
    </w:p>
    <w:p w:rsidR="00F75ECB" w:rsidRPr="00203490" w:rsidRDefault="00F75ECB" w:rsidP="00F75ECB">
      <w:pPr>
        <w:jc w:val="both"/>
        <w:rPr>
          <w:sz w:val="28"/>
          <w:szCs w:val="28"/>
        </w:rPr>
      </w:pPr>
    </w:p>
    <w:p w:rsidR="00C81F1B" w:rsidRPr="00203490" w:rsidRDefault="00C81F1B" w:rsidP="00F75ECB">
      <w:pPr>
        <w:jc w:val="both"/>
      </w:pPr>
    </w:p>
    <w:p w:rsidR="00203490" w:rsidRDefault="00203490" w:rsidP="00A86467">
      <w:pPr>
        <w:jc w:val="both"/>
      </w:pPr>
    </w:p>
    <w:p w:rsidR="00A86467" w:rsidRPr="00203490" w:rsidRDefault="00A86467" w:rsidP="00203490">
      <w:pPr>
        <w:tabs>
          <w:tab w:val="center" w:pos="4677"/>
          <w:tab w:val="center" w:pos="4820"/>
          <w:tab w:val="left" w:pos="5387"/>
          <w:tab w:val="right" w:pos="9355"/>
        </w:tabs>
        <w:rPr>
          <w:sz w:val="28"/>
          <w:szCs w:val="28"/>
          <w:lang w:val="x-none" w:eastAsia="x-none"/>
        </w:rPr>
      </w:pPr>
      <w:bookmarkStart w:id="0" w:name="Par1"/>
      <w:bookmarkEnd w:id="0"/>
    </w:p>
    <w:p w:rsidR="00F75ECB" w:rsidRPr="00203490" w:rsidRDefault="00F75ECB" w:rsidP="00F75ECB">
      <w:pPr>
        <w:tabs>
          <w:tab w:val="center" w:pos="4677"/>
          <w:tab w:val="center" w:pos="4820"/>
          <w:tab w:val="left" w:pos="5387"/>
          <w:tab w:val="right" w:pos="9355"/>
        </w:tabs>
        <w:ind w:left="5387"/>
        <w:rPr>
          <w:sz w:val="28"/>
          <w:szCs w:val="28"/>
          <w:lang w:val="x-none" w:eastAsia="x-none"/>
        </w:rPr>
      </w:pPr>
      <w:r w:rsidRPr="00203490">
        <w:rPr>
          <w:sz w:val="28"/>
          <w:szCs w:val="28"/>
          <w:lang w:val="x-none" w:eastAsia="x-none"/>
        </w:rPr>
        <w:lastRenderedPageBreak/>
        <w:t>ПРИЛОЖЕНИЕ</w:t>
      </w:r>
    </w:p>
    <w:p w:rsidR="00F75ECB" w:rsidRPr="00203490" w:rsidRDefault="00F75ECB" w:rsidP="00F75ECB">
      <w:pPr>
        <w:tabs>
          <w:tab w:val="left" w:pos="5387"/>
          <w:tab w:val="left" w:pos="5740"/>
        </w:tabs>
        <w:autoSpaceDE w:val="0"/>
        <w:autoSpaceDN w:val="0"/>
        <w:adjustRightInd w:val="0"/>
        <w:ind w:left="5387"/>
        <w:outlineLvl w:val="0"/>
        <w:rPr>
          <w:sz w:val="28"/>
          <w:szCs w:val="28"/>
        </w:rPr>
      </w:pPr>
      <w:r w:rsidRPr="00203490">
        <w:rPr>
          <w:sz w:val="28"/>
          <w:szCs w:val="28"/>
        </w:rPr>
        <w:t>к постановлению администрации</w:t>
      </w:r>
    </w:p>
    <w:p w:rsidR="00F75ECB" w:rsidRPr="00203490" w:rsidRDefault="00F75ECB" w:rsidP="00F75ECB">
      <w:pPr>
        <w:tabs>
          <w:tab w:val="left" w:pos="5387"/>
          <w:tab w:val="left" w:pos="5740"/>
        </w:tabs>
        <w:autoSpaceDE w:val="0"/>
        <w:autoSpaceDN w:val="0"/>
        <w:adjustRightInd w:val="0"/>
        <w:ind w:left="5387"/>
        <w:outlineLvl w:val="0"/>
        <w:rPr>
          <w:sz w:val="28"/>
          <w:szCs w:val="28"/>
        </w:rPr>
      </w:pPr>
      <w:r w:rsidRPr="00203490">
        <w:rPr>
          <w:sz w:val="28"/>
          <w:szCs w:val="28"/>
        </w:rPr>
        <w:t>Новосибирского района</w:t>
      </w:r>
    </w:p>
    <w:p w:rsidR="00F75ECB" w:rsidRPr="00203490" w:rsidRDefault="00F75ECB" w:rsidP="00F75ECB">
      <w:pPr>
        <w:tabs>
          <w:tab w:val="left" w:pos="5387"/>
          <w:tab w:val="left" w:pos="5740"/>
        </w:tabs>
        <w:autoSpaceDE w:val="0"/>
        <w:autoSpaceDN w:val="0"/>
        <w:adjustRightInd w:val="0"/>
        <w:ind w:left="5387"/>
        <w:outlineLvl w:val="0"/>
        <w:rPr>
          <w:sz w:val="28"/>
          <w:szCs w:val="28"/>
        </w:rPr>
      </w:pPr>
      <w:r w:rsidRPr="00203490">
        <w:rPr>
          <w:sz w:val="28"/>
          <w:szCs w:val="28"/>
        </w:rPr>
        <w:t>Новосибирской области</w:t>
      </w:r>
    </w:p>
    <w:p w:rsidR="00F75ECB" w:rsidRPr="00203490" w:rsidRDefault="00A86467" w:rsidP="00F75ECB">
      <w:pPr>
        <w:widowControl w:val="0"/>
        <w:autoSpaceDE w:val="0"/>
        <w:autoSpaceDN w:val="0"/>
        <w:adjustRightInd w:val="0"/>
        <w:ind w:left="5387"/>
        <w:rPr>
          <w:sz w:val="28"/>
          <w:szCs w:val="28"/>
        </w:rPr>
      </w:pPr>
      <w:r w:rsidRPr="00203490">
        <w:rPr>
          <w:sz w:val="28"/>
          <w:szCs w:val="28"/>
        </w:rPr>
        <w:t>от _</w:t>
      </w:r>
      <w:r w:rsidR="000C5E1E">
        <w:rPr>
          <w:sz w:val="28"/>
          <w:szCs w:val="28"/>
        </w:rPr>
        <w:t>17.05.2016 г.</w:t>
      </w:r>
      <w:r w:rsidR="00F75ECB" w:rsidRPr="00203490">
        <w:rPr>
          <w:sz w:val="28"/>
          <w:szCs w:val="28"/>
        </w:rPr>
        <w:t>_ № _</w:t>
      </w:r>
      <w:r w:rsidR="000C5E1E">
        <w:rPr>
          <w:sz w:val="28"/>
          <w:szCs w:val="28"/>
        </w:rPr>
        <w:t>490- па</w:t>
      </w:r>
      <w:bookmarkStart w:id="1" w:name="_GoBack"/>
      <w:bookmarkEnd w:id="1"/>
    </w:p>
    <w:p w:rsidR="00F75ECB" w:rsidRPr="00203490" w:rsidRDefault="00F75ECB" w:rsidP="00F75ECB">
      <w:pPr>
        <w:widowControl w:val="0"/>
        <w:autoSpaceDE w:val="0"/>
        <w:autoSpaceDN w:val="0"/>
        <w:adjustRightInd w:val="0"/>
        <w:ind w:left="5387"/>
        <w:rPr>
          <w:b/>
          <w:bCs/>
          <w:sz w:val="28"/>
          <w:szCs w:val="28"/>
        </w:rPr>
      </w:pPr>
    </w:p>
    <w:p w:rsidR="00F75ECB" w:rsidRPr="00203490" w:rsidRDefault="00A86467" w:rsidP="00F75ECB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bookmarkStart w:id="2" w:name="Par30"/>
      <w:bookmarkEnd w:id="2"/>
      <w:r w:rsidRPr="00203490">
        <w:rPr>
          <w:b/>
          <w:bCs/>
          <w:sz w:val="28"/>
          <w:szCs w:val="28"/>
        </w:rPr>
        <w:t>ТРЕБОВАНИЯ</w:t>
      </w:r>
    </w:p>
    <w:p w:rsidR="00F75ECB" w:rsidRPr="00203490" w:rsidRDefault="00F75ECB" w:rsidP="00F75ECB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03490">
        <w:rPr>
          <w:b/>
          <w:bCs/>
          <w:sz w:val="28"/>
          <w:szCs w:val="28"/>
        </w:rPr>
        <w:t>к порядку разработки и принятия правовых актов</w:t>
      </w:r>
    </w:p>
    <w:p w:rsidR="00F75ECB" w:rsidRPr="00203490" w:rsidRDefault="00F75ECB" w:rsidP="00F75ECB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03490">
        <w:rPr>
          <w:b/>
          <w:bCs/>
          <w:sz w:val="28"/>
          <w:szCs w:val="28"/>
        </w:rPr>
        <w:t>о нормировании в сфере закупок для обеспечения муниципальных нужд</w:t>
      </w:r>
    </w:p>
    <w:p w:rsidR="00A86467" w:rsidRPr="00203490" w:rsidRDefault="00F75ECB" w:rsidP="00F75ECB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03490">
        <w:rPr>
          <w:b/>
          <w:bCs/>
          <w:sz w:val="28"/>
          <w:szCs w:val="28"/>
        </w:rPr>
        <w:t xml:space="preserve">Новосибирского района Новосибирской области, </w:t>
      </w:r>
    </w:p>
    <w:p w:rsidR="00F75ECB" w:rsidRPr="00203490" w:rsidRDefault="00F75ECB" w:rsidP="00F75ECB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03490">
        <w:rPr>
          <w:b/>
          <w:bCs/>
          <w:sz w:val="28"/>
          <w:szCs w:val="28"/>
        </w:rPr>
        <w:t>содержанию указанных</w:t>
      </w:r>
      <w:r w:rsidR="00A86467" w:rsidRPr="00203490">
        <w:rPr>
          <w:b/>
          <w:bCs/>
          <w:sz w:val="28"/>
          <w:szCs w:val="28"/>
        </w:rPr>
        <w:t xml:space="preserve"> </w:t>
      </w:r>
      <w:r w:rsidRPr="00203490">
        <w:rPr>
          <w:b/>
          <w:bCs/>
          <w:sz w:val="28"/>
          <w:szCs w:val="28"/>
        </w:rPr>
        <w:t>акто</w:t>
      </w:r>
      <w:r w:rsidR="003460C7" w:rsidRPr="00203490">
        <w:rPr>
          <w:b/>
          <w:bCs/>
          <w:sz w:val="28"/>
          <w:szCs w:val="28"/>
        </w:rPr>
        <w:t xml:space="preserve">в обеспечению их исполнения </w:t>
      </w:r>
    </w:p>
    <w:p w:rsidR="006B22BA" w:rsidRPr="00203490" w:rsidRDefault="006B22BA" w:rsidP="00F75ECB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6B22BA" w:rsidRPr="00203490" w:rsidRDefault="00A86467" w:rsidP="00A86467">
      <w:pPr>
        <w:pStyle w:val="a3"/>
        <w:widowControl w:val="0"/>
        <w:autoSpaceDE w:val="0"/>
        <w:autoSpaceDN w:val="0"/>
        <w:adjustRightInd w:val="0"/>
        <w:ind w:left="0"/>
        <w:jc w:val="center"/>
        <w:rPr>
          <w:bCs/>
          <w:sz w:val="28"/>
          <w:szCs w:val="28"/>
        </w:rPr>
      </w:pPr>
      <w:r w:rsidRPr="00203490">
        <w:rPr>
          <w:bCs/>
          <w:sz w:val="28"/>
          <w:szCs w:val="28"/>
        </w:rPr>
        <w:t xml:space="preserve">1. </w:t>
      </w:r>
      <w:r w:rsidR="006B22BA" w:rsidRPr="00203490">
        <w:rPr>
          <w:bCs/>
          <w:sz w:val="28"/>
          <w:szCs w:val="28"/>
        </w:rPr>
        <w:t>Общие положения</w:t>
      </w:r>
    </w:p>
    <w:p w:rsidR="00F75ECB" w:rsidRPr="00203490" w:rsidRDefault="00F75ECB" w:rsidP="00F75EC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B5C23" w:rsidRPr="00203490" w:rsidRDefault="00BB5C23" w:rsidP="00F75EC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1.1. Требования к порядку</w:t>
      </w:r>
      <w:r w:rsidR="00611D84" w:rsidRPr="00203490">
        <w:rPr>
          <w:sz w:val="28"/>
          <w:szCs w:val="28"/>
        </w:rPr>
        <w:t xml:space="preserve"> разработки и принятия правовых актов о нормировании в сфере закупок товаров, работ, услуг для обеспечения муници</w:t>
      </w:r>
      <w:r w:rsidR="003460C7" w:rsidRPr="00203490">
        <w:rPr>
          <w:sz w:val="28"/>
          <w:szCs w:val="28"/>
        </w:rPr>
        <w:t>пальных нужд Новосибирского района Новосибирской области, содержанию указанных актов и обеспечению их исполнения (далее –</w:t>
      </w:r>
      <w:r w:rsidR="00A86467" w:rsidRPr="00203490">
        <w:rPr>
          <w:sz w:val="28"/>
          <w:szCs w:val="28"/>
        </w:rPr>
        <w:t xml:space="preserve"> </w:t>
      </w:r>
      <w:r w:rsidR="003460C7" w:rsidRPr="00203490">
        <w:rPr>
          <w:sz w:val="28"/>
          <w:szCs w:val="28"/>
        </w:rPr>
        <w:t xml:space="preserve">Требования) разработаны </w:t>
      </w:r>
      <w:r w:rsidR="00A86467" w:rsidRPr="00203490">
        <w:rPr>
          <w:sz w:val="28"/>
          <w:szCs w:val="28"/>
        </w:rPr>
        <w:t>в соответствии с ф</w:t>
      </w:r>
      <w:r w:rsidR="003460C7" w:rsidRPr="00203490">
        <w:rPr>
          <w:sz w:val="28"/>
          <w:szCs w:val="28"/>
        </w:rPr>
        <w:t>едеральными законами от 06.10.2003 г. № 131-ФЗ «Об общих принципах организации местного самоуправления в Российской Федерации», от 05.04.2013 г. № 44-ФЗ «О контрактной системе в сфере закупок товаров, работ и услуг для обеспечения государственных и муниципальных нужд», постановлением Правительства Российск</w:t>
      </w:r>
      <w:r w:rsidR="00A86467" w:rsidRPr="00203490">
        <w:rPr>
          <w:sz w:val="28"/>
          <w:szCs w:val="28"/>
        </w:rPr>
        <w:t>ой Федерации от 18.05.2015 г. № </w:t>
      </w:r>
      <w:r w:rsidR="003460C7" w:rsidRPr="00203490">
        <w:rPr>
          <w:sz w:val="28"/>
          <w:szCs w:val="28"/>
        </w:rPr>
        <w:t xml:space="preserve">476 «Об утверждении общих требований к порядку и принятия правовых актов о нормировании в сфере закупок, содержанию указанных актов и обеспечению их </w:t>
      </w:r>
      <w:r w:rsidR="007F0A33" w:rsidRPr="00203490">
        <w:rPr>
          <w:sz w:val="28"/>
          <w:szCs w:val="28"/>
        </w:rPr>
        <w:t>исполнения».</w:t>
      </w:r>
    </w:p>
    <w:p w:rsidR="00F75ECB" w:rsidRPr="00203490" w:rsidRDefault="00F75ECB" w:rsidP="00F75EC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1.</w:t>
      </w:r>
      <w:r w:rsidR="00BB5C23" w:rsidRPr="00203490">
        <w:rPr>
          <w:sz w:val="28"/>
          <w:szCs w:val="28"/>
        </w:rPr>
        <w:t>2.</w:t>
      </w:r>
      <w:r w:rsidRPr="00203490">
        <w:rPr>
          <w:sz w:val="28"/>
          <w:szCs w:val="28"/>
        </w:rPr>
        <w:t xml:space="preserve"> Настоящие Требования определяют порядок разработки и принятия, содержание, обеспечение исполнения следующих правовых актов</w:t>
      </w:r>
      <w:r w:rsidR="0047340D" w:rsidRPr="00203490">
        <w:rPr>
          <w:sz w:val="28"/>
          <w:szCs w:val="28"/>
        </w:rPr>
        <w:t xml:space="preserve"> администрации Новосибирского района Новосибирской области, утверждающих</w:t>
      </w:r>
      <w:r w:rsidRPr="00203490">
        <w:rPr>
          <w:sz w:val="28"/>
          <w:szCs w:val="28"/>
        </w:rPr>
        <w:t>:</w:t>
      </w:r>
    </w:p>
    <w:p w:rsidR="00F75ECB" w:rsidRPr="00203490" w:rsidRDefault="0092164C" w:rsidP="00F75EC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 xml:space="preserve">1) </w:t>
      </w:r>
      <w:r w:rsidR="00F75ECB" w:rsidRPr="00203490">
        <w:rPr>
          <w:sz w:val="28"/>
          <w:szCs w:val="28"/>
        </w:rPr>
        <w:t>правила определения требований к закупаемым администрацией Новосибирского района Новосибирской области и подведомственными ей казенными учреждениями и бюджетными учреждениями отдельным видам товаров, работ, услуг (в том числе предельные цены товаров, работ, услуг);</w:t>
      </w:r>
    </w:p>
    <w:p w:rsidR="00F75ECB" w:rsidRPr="00203490" w:rsidRDefault="0092164C" w:rsidP="00F75EC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 xml:space="preserve">2) </w:t>
      </w:r>
      <w:r w:rsidR="00F75ECB" w:rsidRPr="00203490">
        <w:rPr>
          <w:sz w:val="28"/>
          <w:szCs w:val="28"/>
        </w:rPr>
        <w:t>правила определения нормативных затрат на обеспечение функций администрации Новосибирского района Новосибирской области (включая подведомственные казенные уч</w:t>
      </w:r>
      <w:r w:rsidR="0047340D" w:rsidRPr="00203490">
        <w:rPr>
          <w:sz w:val="28"/>
          <w:szCs w:val="28"/>
        </w:rPr>
        <w:t>реждения);</w:t>
      </w:r>
    </w:p>
    <w:p w:rsidR="00F75ECB" w:rsidRPr="00203490" w:rsidRDefault="0092164C" w:rsidP="00F75EC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 xml:space="preserve">3) </w:t>
      </w:r>
      <w:r w:rsidR="001F4B10" w:rsidRPr="00203490">
        <w:rPr>
          <w:sz w:val="28"/>
          <w:szCs w:val="28"/>
        </w:rPr>
        <w:t>требования к закупаемым администрацией Новосибирского района Новосибирской области</w:t>
      </w:r>
      <w:r w:rsidR="00F75ECB" w:rsidRPr="00203490">
        <w:rPr>
          <w:sz w:val="28"/>
          <w:szCs w:val="28"/>
        </w:rPr>
        <w:t xml:space="preserve"> и подведомственными </w:t>
      </w:r>
      <w:r w:rsidR="001F4B10" w:rsidRPr="00203490">
        <w:rPr>
          <w:sz w:val="28"/>
          <w:szCs w:val="28"/>
        </w:rPr>
        <w:t xml:space="preserve">ей </w:t>
      </w:r>
      <w:r w:rsidR="00F75ECB" w:rsidRPr="00203490">
        <w:rPr>
          <w:sz w:val="28"/>
          <w:szCs w:val="28"/>
        </w:rPr>
        <w:t>казенными и бюджетными учреждениями отдельным видам товаров, работ, услуг (в том числе предельные цены товаров, работ, услуг);</w:t>
      </w:r>
    </w:p>
    <w:p w:rsidR="00F75ECB" w:rsidRPr="00203490" w:rsidRDefault="0092164C" w:rsidP="00F75EC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 xml:space="preserve">4) </w:t>
      </w:r>
      <w:r w:rsidR="00F75ECB" w:rsidRPr="00203490">
        <w:rPr>
          <w:sz w:val="28"/>
          <w:szCs w:val="28"/>
        </w:rPr>
        <w:t>нормативные затраты на обеспечение функций администрации Новосибирского района Новосибирской области (включая подведомственные казенные учреждения).</w:t>
      </w:r>
    </w:p>
    <w:p w:rsidR="007F0A33" w:rsidRPr="00203490" w:rsidRDefault="007F0A33" w:rsidP="007F0A33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92164C" w:rsidRPr="00203490" w:rsidRDefault="0092164C" w:rsidP="0092164C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203490">
        <w:rPr>
          <w:bCs/>
          <w:sz w:val="28"/>
          <w:szCs w:val="28"/>
        </w:rPr>
        <w:lastRenderedPageBreak/>
        <w:t xml:space="preserve">2. </w:t>
      </w:r>
      <w:r w:rsidR="007F0A33" w:rsidRPr="00203490">
        <w:rPr>
          <w:bCs/>
          <w:sz w:val="28"/>
          <w:szCs w:val="28"/>
        </w:rPr>
        <w:t xml:space="preserve">Разработка и принятие правовых актов </w:t>
      </w:r>
    </w:p>
    <w:p w:rsidR="0092164C" w:rsidRPr="00203490" w:rsidRDefault="007F0A33" w:rsidP="0092164C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203490">
        <w:rPr>
          <w:bCs/>
          <w:sz w:val="28"/>
          <w:szCs w:val="28"/>
        </w:rPr>
        <w:t xml:space="preserve">о нормировании в сфере закупок товаров, работ, услуг для обеспечения </w:t>
      </w:r>
    </w:p>
    <w:p w:rsidR="007F0A33" w:rsidRPr="00203490" w:rsidRDefault="007F0A33" w:rsidP="0092164C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203490">
        <w:rPr>
          <w:bCs/>
          <w:sz w:val="28"/>
          <w:szCs w:val="28"/>
        </w:rPr>
        <w:t>муниципальных нужд Новосибирского района Новосибирской области</w:t>
      </w:r>
    </w:p>
    <w:p w:rsidR="007F0A33" w:rsidRPr="00203490" w:rsidRDefault="007F0A33" w:rsidP="00F75EC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62295" w:rsidRPr="00203490" w:rsidRDefault="00F75ECB" w:rsidP="00A6229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2.</w:t>
      </w:r>
      <w:r w:rsidR="007F0A33" w:rsidRPr="00203490">
        <w:rPr>
          <w:sz w:val="28"/>
          <w:szCs w:val="28"/>
        </w:rPr>
        <w:t>1.</w:t>
      </w:r>
      <w:r w:rsidRPr="00203490">
        <w:rPr>
          <w:sz w:val="28"/>
          <w:szCs w:val="28"/>
        </w:rPr>
        <w:t xml:space="preserve"> Правовые акты, указанные в </w:t>
      </w:r>
      <w:r w:rsidR="00335EA7" w:rsidRPr="00203490">
        <w:rPr>
          <w:sz w:val="28"/>
          <w:szCs w:val="28"/>
        </w:rPr>
        <w:t>абзацах 2, 3 пункта</w:t>
      </w:r>
      <w:r w:rsidRPr="00203490">
        <w:rPr>
          <w:sz w:val="28"/>
          <w:szCs w:val="28"/>
        </w:rPr>
        <w:t xml:space="preserve"> 1</w:t>
      </w:r>
      <w:r w:rsidR="007F0A33" w:rsidRPr="00203490">
        <w:rPr>
          <w:sz w:val="28"/>
          <w:szCs w:val="28"/>
        </w:rPr>
        <w:t xml:space="preserve">.2 </w:t>
      </w:r>
      <w:r w:rsidR="00406644" w:rsidRPr="00203490">
        <w:rPr>
          <w:sz w:val="28"/>
          <w:szCs w:val="28"/>
        </w:rPr>
        <w:t xml:space="preserve">Требований, разрабатываются </w:t>
      </w:r>
      <w:r w:rsidR="007F0A33" w:rsidRPr="00203490">
        <w:rPr>
          <w:sz w:val="28"/>
          <w:szCs w:val="28"/>
        </w:rPr>
        <w:t>управлением экономического развития, промышленности и торговли администрации Новосибирского района Новосибирской области</w:t>
      </w:r>
      <w:r w:rsidRPr="00203490">
        <w:rPr>
          <w:sz w:val="28"/>
          <w:szCs w:val="28"/>
        </w:rPr>
        <w:t>.</w:t>
      </w:r>
      <w:r w:rsidR="00A62295" w:rsidRPr="00203490">
        <w:rPr>
          <w:sz w:val="28"/>
          <w:szCs w:val="28"/>
        </w:rPr>
        <w:t xml:space="preserve"> Правовые акты, указанные в абзацах 4, 5 пункта 1.2 Требований, разрабатываются </w:t>
      </w:r>
      <w:r w:rsidR="00F97CF2" w:rsidRPr="00203490">
        <w:rPr>
          <w:sz w:val="28"/>
          <w:szCs w:val="28"/>
        </w:rPr>
        <w:t xml:space="preserve">управлением экономического развития, промышленности и торговли администрации Новосибирского района Новосибирской области совместно со </w:t>
      </w:r>
      <w:r w:rsidR="00A62295" w:rsidRPr="00203490">
        <w:rPr>
          <w:sz w:val="28"/>
          <w:szCs w:val="28"/>
        </w:rPr>
        <w:t xml:space="preserve">структурными подразделениями </w:t>
      </w:r>
      <w:r w:rsidR="00386F05" w:rsidRPr="00203490">
        <w:rPr>
          <w:sz w:val="28"/>
          <w:szCs w:val="28"/>
        </w:rPr>
        <w:t>администрации Новосибирского района Новосибирской области</w:t>
      </w:r>
      <w:r w:rsidR="004F5AD3" w:rsidRPr="00203490">
        <w:rPr>
          <w:sz w:val="28"/>
          <w:szCs w:val="28"/>
        </w:rPr>
        <w:t>.</w:t>
      </w:r>
    </w:p>
    <w:p w:rsidR="00A62295" w:rsidRPr="00203490" w:rsidRDefault="00A62295" w:rsidP="00A6229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Указанные правовые акты разрабатываются в форме проектов постановлений администрации Новосибирского района Новосибирской области.</w:t>
      </w:r>
    </w:p>
    <w:p w:rsidR="00F75ECB" w:rsidRPr="00203490" w:rsidRDefault="00E22DB2" w:rsidP="00F75ECB">
      <w:pPr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2.2</w:t>
      </w:r>
      <w:r w:rsidR="00F75ECB" w:rsidRPr="00203490">
        <w:rPr>
          <w:sz w:val="28"/>
          <w:szCs w:val="28"/>
        </w:rPr>
        <w:t>. Проекты правовых актов,</w:t>
      </w:r>
      <w:r w:rsidR="007F0A33" w:rsidRPr="00203490">
        <w:rPr>
          <w:sz w:val="28"/>
          <w:szCs w:val="28"/>
        </w:rPr>
        <w:t xml:space="preserve"> указанных в пункте 1.2 </w:t>
      </w:r>
      <w:r w:rsidR="00F75ECB" w:rsidRPr="00203490">
        <w:rPr>
          <w:sz w:val="28"/>
          <w:szCs w:val="28"/>
        </w:rPr>
        <w:t xml:space="preserve">Требований, подлежат обязательному обсуждению в целях осуществления общественного контроля. </w:t>
      </w:r>
    </w:p>
    <w:p w:rsidR="00F75ECB" w:rsidRPr="00203490" w:rsidRDefault="00E22DB2" w:rsidP="00F75ECB">
      <w:pPr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2.3</w:t>
      </w:r>
      <w:r w:rsidR="00F75ECB" w:rsidRPr="00203490">
        <w:rPr>
          <w:sz w:val="28"/>
          <w:szCs w:val="28"/>
        </w:rPr>
        <w:t>. В целях осуществления общественного контроля проекты правовых актов,</w:t>
      </w:r>
      <w:r w:rsidRPr="00203490">
        <w:rPr>
          <w:sz w:val="28"/>
          <w:szCs w:val="28"/>
        </w:rPr>
        <w:t xml:space="preserve"> указанные</w:t>
      </w:r>
      <w:r w:rsidR="007F0A33" w:rsidRPr="00203490">
        <w:rPr>
          <w:sz w:val="28"/>
          <w:szCs w:val="28"/>
        </w:rPr>
        <w:t xml:space="preserve"> в пункте 1.2 </w:t>
      </w:r>
      <w:r w:rsidR="00F75ECB" w:rsidRPr="00203490">
        <w:rPr>
          <w:sz w:val="28"/>
          <w:szCs w:val="28"/>
        </w:rPr>
        <w:t>Требований</w:t>
      </w:r>
      <w:r w:rsidR="0047340D" w:rsidRPr="00203490">
        <w:rPr>
          <w:sz w:val="28"/>
          <w:szCs w:val="28"/>
        </w:rPr>
        <w:t>, с пояснительными записками к ним,</w:t>
      </w:r>
      <w:r w:rsidR="00F75ECB" w:rsidRPr="00203490">
        <w:rPr>
          <w:sz w:val="28"/>
          <w:szCs w:val="28"/>
        </w:rPr>
        <w:t xml:space="preserve"> размещаются</w:t>
      </w:r>
      <w:r w:rsidR="00410410" w:rsidRPr="00203490">
        <w:rPr>
          <w:sz w:val="28"/>
          <w:szCs w:val="28"/>
        </w:rPr>
        <w:t xml:space="preserve"> </w:t>
      </w:r>
      <w:r w:rsidR="0047340D" w:rsidRPr="00203490">
        <w:rPr>
          <w:sz w:val="28"/>
          <w:szCs w:val="28"/>
        </w:rPr>
        <w:t>в единой информационной системе в сфере закупок с указанием адреса электронной почты и почтового адреса, на который принимаются предложения юридических лиц, физических лиц и общественных объединений</w:t>
      </w:r>
      <w:r w:rsidR="00F75ECB" w:rsidRPr="00203490">
        <w:rPr>
          <w:sz w:val="28"/>
          <w:szCs w:val="28"/>
        </w:rPr>
        <w:t>.</w:t>
      </w:r>
    </w:p>
    <w:p w:rsidR="00F75ECB" w:rsidRPr="00203490" w:rsidRDefault="007F0A33" w:rsidP="00F75ECB">
      <w:pPr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2.5</w:t>
      </w:r>
      <w:r w:rsidR="00F75ECB" w:rsidRPr="00203490">
        <w:rPr>
          <w:sz w:val="28"/>
          <w:szCs w:val="28"/>
        </w:rPr>
        <w:t xml:space="preserve">. Срок проведения обсуждения </w:t>
      </w:r>
      <w:r w:rsidR="0047340D" w:rsidRPr="00203490">
        <w:rPr>
          <w:sz w:val="28"/>
          <w:szCs w:val="28"/>
        </w:rPr>
        <w:t>в целях общественного контроля составляет семь рабочих</w:t>
      </w:r>
      <w:r w:rsidR="00F75ECB" w:rsidRPr="00203490">
        <w:rPr>
          <w:sz w:val="28"/>
          <w:szCs w:val="28"/>
        </w:rPr>
        <w:t xml:space="preserve"> дней со дня размещения проектов правовых актов, указанных в </w:t>
      </w:r>
      <w:r w:rsidR="00F75ECB" w:rsidRPr="00203490">
        <w:rPr>
          <w:bCs/>
          <w:sz w:val="28"/>
          <w:szCs w:val="28"/>
        </w:rPr>
        <w:t>пункте 1</w:t>
      </w:r>
      <w:r w:rsidRPr="00203490">
        <w:rPr>
          <w:bCs/>
          <w:sz w:val="28"/>
          <w:szCs w:val="28"/>
        </w:rPr>
        <w:t>.2</w:t>
      </w:r>
      <w:r w:rsidRPr="00203490">
        <w:rPr>
          <w:sz w:val="28"/>
          <w:szCs w:val="28"/>
        </w:rPr>
        <w:t xml:space="preserve"> </w:t>
      </w:r>
      <w:r w:rsidR="0047340D" w:rsidRPr="00203490">
        <w:rPr>
          <w:sz w:val="28"/>
          <w:szCs w:val="28"/>
        </w:rPr>
        <w:t>Требований, в единой информационной системе в сфере закупок</w:t>
      </w:r>
      <w:r w:rsidR="00F75ECB" w:rsidRPr="00203490">
        <w:rPr>
          <w:sz w:val="28"/>
          <w:szCs w:val="28"/>
        </w:rPr>
        <w:t>.</w:t>
      </w:r>
    </w:p>
    <w:p w:rsidR="00F75ECB" w:rsidRPr="00203490" w:rsidRDefault="007F0A33" w:rsidP="00F75ECB">
      <w:pPr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2.6</w:t>
      </w:r>
      <w:r w:rsidR="00B00CCB" w:rsidRPr="00203490">
        <w:rPr>
          <w:sz w:val="28"/>
          <w:szCs w:val="28"/>
        </w:rPr>
        <w:t>. Управление экономического развития, промышленности и торговли администрации</w:t>
      </w:r>
      <w:r w:rsidR="00F75ECB" w:rsidRPr="00203490">
        <w:rPr>
          <w:sz w:val="28"/>
          <w:szCs w:val="28"/>
        </w:rPr>
        <w:t xml:space="preserve"> Новосибирского района Новосибирской области рассматривает предложения общественных объединений, юридических и физических лиц, поступившие в электронной или письменной форме</w:t>
      </w:r>
      <w:r w:rsidR="006B1B73" w:rsidRPr="00203490">
        <w:rPr>
          <w:sz w:val="28"/>
          <w:szCs w:val="28"/>
        </w:rPr>
        <w:t>, в сроки, установленные</w:t>
      </w:r>
      <w:r w:rsidR="00F75ECB" w:rsidRPr="00203490">
        <w:rPr>
          <w:sz w:val="28"/>
          <w:szCs w:val="28"/>
        </w:rPr>
        <w:t xml:space="preserve"> в соответствии с </w:t>
      </w:r>
      <w:r w:rsidR="00F75ECB" w:rsidRPr="00203490">
        <w:rPr>
          <w:bCs/>
          <w:sz w:val="28"/>
          <w:szCs w:val="28"/>
        </w:rPr>
        <w:t>законодательством</w:t>
      </w:r>
      <w:r w:rsidR="00F75ECB" w:rsidRPr="00203490">
        <w:rPr>
          <w:sz w:val="28"/>
          <w:szCs w:val="28"/>
        </w:rPr>
        <w:t xml:space="preserve"> Российской Федерации о порядке рассмотрения обращений граждан.</w:t>
      </w:r>
    </w:p>
    <w:p w:rsidR="00F75ECB" w:rsidRPr="00203490" w:rsidRDefault="007F0A33" w:rsidP="00F75ECB">
      <w:pPr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2.7</w:t>
      </w:r>
      <w:r w:rsidR="00B00CCB" w:rsidRPr="00203490">
        <w:rPr>
          <w:sz w:val="28"/>
          <w:szCs w:val="28"/>
        </w:rPr>
        <w:t xml:space="preserve">. Управление экономического развития, промышленности и торговли администрации Новосибирского района Новосибирской области </w:t>
      </w:r>
      <w:r w:rsidR="006B1B73" w:rsidRPr="00203490">
        <w:rPr>
          <w:sz w:val="28"/>
          <w:szCs w:val="28"/>
        </w:rPr>
        <w:t>не позднее трех</w:t>
      </w:r>
      <w:r w:rsidR="00F75ECB" w:rsidRPr="00203490">
        <w:rPr>
          <w:sz w:val="28"/>
          <w:szCs w:val="28"/>
        </w:rPr>
        <w:t xml:space="preserve"> рабочих дней со дня рассмотрения предложений общественных объединений, юридических и физических лиц размещают эти предложения и отве</w:t>
      </w:r>
      <w:r w:rsidR="0047340D" w:rsidRPr="00203490">
        <w:rPr>
          <w:sz w:val="28"/>
          <w:szCs w:val="28"/>
        </w:rPr>
        <w:t>ты на них в единой информационной системе в сфере закупок</w:t>
      </w:r>
      <w:r w:rsidR="00F75ECB" w:rsidRPr="00203490">
        <w:rPr>
          <w:sz w:val="28"/>
          <w:szCs w:val="28"/>
        </w:rPr>
        <w:t>.</w:t>
      </w:r>
    </w:p>
    <w:p w:rsidR="00F75ECB" w:rsidRPr="00203490" w:rsidRDefault="00695555" w:rsidP="00F75ECB">
      <w:pPr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2.8</w:t>
      </w:r>
      <w:r w:rsidR="00F75ECB" w:rsidRPr="00203490">
        <w:rPr>
          <w:sz w:val="28"/>
          <w:szCs w:val="28"/>
        </w:rPr>
        <w:t>. По результатам обсуждения в целях общественного контроля администрация Новосибирского района Новосибирской об</w:t>
      </w:r>
      <w:r w:rsidR="006B1B73" w:rsidRPr="00203490">
        <w:rPr>
          <w:sz w:val="28"/>
          <w:szCs w:val="28"/>
        </w:rPr>
        <w:t>ласти при необходимости принимае</w:t>
      </w:r>
      <w:r w:rsidR="00F75ECB" w:rsidRPr="00203490">
        <w:rPr>
          <w:sz w:val="28"/>
          <w:szCs w:val="28"/>
        </w:rPr>
        <w:t>т решения о внесении изменений в проекты правовых актов, указанных в пункте 1</w:t>
      </w:r>
      <w:r w:rsidRPr="00203490">
        <w:rPr>
          <w:sz w:val="28"/>
          <w:szCs w:val="28"/>
        </w:rPr>
        <w:t>.2.</w:t>
      </w:r>
      <w:r w:rsidR="00F75ECB" w:rsidRPr="00203490">
        <w:rPr>
          <w:sz w:val="28"/>
          <w:szCs w:val="28"/>
        </w:rPr>
        <w:t xml:space="preserve"> Требований, с учетом предложений общественных объединений, юридических и физических лиц.</w:t>
      </w:r>
    </w:p>
    <w:p w:rsidR="00F75ECB" w:rsidRPr="00203490" w:rsidRDefault="00695555" w:rsidP="00F75ECB">
      <w:pPr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2.9</w:t>
      </w:r>
      <w:r w:rsidR="00F75ECB" w:rsidRPr="00203490">
        <w:rPr>
          <w:sz w:val="28"/>
          <w:szCs w:val="28"/>
        </w:rPr>
        <w:t>. П</w:t>
      </w:r>
      <w:r w:rsidR="00C31B74" w:rsidRPr="00203490">
        <w:rPr>
          <w:sz w:val="28"/>
          <w:szCs w:val="28"/>
        </w:rPr>
        <w:t>роекты пра</w:t>
      </w:r>
      <w:r w:rsidRPr="00203490">
        <w:rPr>
          <w:sz w:val="28"/>
          <w:szCs w:val="28"/>
        </w:rPr>
        <w:t xml:space="preserve">вовых актов, указанные в </w:t>
      </w:r>
      <w:r w:rsidR="00261DD8" w:rsidRPr="00203490">
        <w:rPr>
          <w:sz w:val="28"/>
          <w:szCs w:val="28"/>
        </w:rPr>
        <w:t>абзацах</w:t>
      </w:r>
      <w:r w:rsidRPr="00203490">
        <w:rPr>
          <w:sz w:val="28"/>
          <w:szCs w:val="28"/>
        </w:rPr>
        <w:t xml:space="preserve"> 2, 4</w:t>
      </w:r>
      <w:r w:rsidR="00C31B74" w:rsidRPr="00203490">
        <w:rPr>
          <w:sz w:val="28"/>
          <w:szCs w:val="28"/>
        </w:rPr>
        <w:t xml:space="preserve"> </w:t>
      </w:r>
      <w:r w:rsidR="00F3318D" w:rsidRPr="00203490">
        <w:rPr>
          <w:sz w:val="28"/>
          <w:szCs w:val="28"/>
        </w:rPr>
        <w:t xml:space="preserve">пункта </w:t>
      </w:r>
      <w:r w:rsidR="00F75ECB" w:rsidRPr="00203490">
        <w:rPr>
          <w:sz w:val="28"/>
          <w:szCs w:val="28"/>
        </w:rPr>
        <w:t>1</w:t>
      </w:r>
      <w:r w:rsidR="00261DD8" w:rsidRPr="00203490">
        <w:rPr>
          <w:sz w:val="28"/>
          <w:szCs w:val="28"/>
        </w:rPr>
        <w:t>.2.</w:t>
      </w:r>
      <w:r w:rsidR="00F75ECB" w:rsidRPr="00203490">
        <w:rPr>
          <w:sz w:val="28"/>
          <w:szCs w:val="28"/>
        </w:rPr>
        <w:t xml:space="preserve"> Требований, подлежат обязательному предварительному обсуждению на заседаниях общественного совета при администрации Новосибирского района </w:t>
      </w:r>
      <w:r w:rsidR="00F75ECB" w:rsidRPr="00203490">
        <w:rPr>
          <w:sz w:val="28"/>
          <w:szCs w:val="28"/>
        </w:rPr>
        <w:lastRenderedPageBreak/>
        <w:t>Новосибирской области (далее – общественный совет).</w:t>
      </w:r>
      <w:r w:rsidRPr="00203490">
        <w:rPr>
          <w:sz w:val="28"/>
          <w:szCs w:val="28"/>
        </w:rPr>
        <w:t xml:space="preserve"> Указанные проекты правовых актов направляются для обсуждения на заседании общественного совета не позднее рабочего дня, следующего за днем размещения проектов правовых актов для обязательного обсуждения в целях общественного контроля в единой информационной системе в сфере закупок. </w:t>
      </w:r>
    </w:p>
    <w:p w:rsidR="006535AC" w:rsidRPr="00203490" w:rsidRDefault="00695555" w:rsidP="006535A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Рассмотрение проектов правовых актов на заседаниях общественного совета осуществляется в порядке и сроки, определенные правовым актом, регламентирующим деятельность общественного совета.</w:t>
      </w:r>
      <w:r w:rsidR="006535AC" w:rsidRPr="00203490">
        <w:rPr>
          <w:sz w:val="28"/>
          <w:szCs w:val="28"/>
        </w:rPr>
        <w:t xml:space="preserve"> </w:t>
      </w:r>
    </w:p>
    <w:p w:rsidR="006535AC" w:rsidRPr="00203490" w:rsidRDefault="00695555" w:rsidP="006535A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2.10</w:t>
      </w:r>
      <w:r w:rsidR="00C31B74" w:rsidRPr="00203490">
        <w:rPr>
          <w:sz w:val="28"/>
          <w:szCs w:val="28"/>
        </w:rPr>
        <w:t xml:space="preserve">. </w:t>
      </w:r>
      <w:r w:rsidR="006535AC" w:rsidRPr="00203490">
        <w:rPr>
          <w:sz w:val="28"/>
          <w:szCs w:val="28"/>
        </w:rPr>
        <w:t>По результатам обсуждения проек</w:t>
      </w:r>
      <w:r w:rsidR="00386F05" w:rsidRPr="00203490">
        <w:rPr>
          <w:sz w:val="28"/>
          <w:szCs w:val="28"/>
        </w:rPr>
        <w:t xml:space="preserve">тов правовых актов, указанных в абзацах 2, 4 пункта 1.2 Требований, общественный совет </w:t>
      </w:r>
      <w:r w:rsidR="006535AC" w:rsidRPr="00203490">
        <w:rPr>
          <w:sz w:val="28"/>
          <w:szCs w:val="28"/>
        </w:rPr>
        <w:t>принимает одно из следующих решений:</w:t>
      </w:r>
    </w:p>
    <w:p w:rsidR="006535AC" w:rsidRPr="00203490" w:rsidRDefault="006535AC" w:rsidP="006535A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1) о необходимости доработки проекта правового акта;</w:t>
      </w:r>
    </w:p>
    <w:p w:rsidR="006535AC" w:rsidRPr="00203490" w:rsidRDefault="006535AC" w:rsidP="006535A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2) о возможности принятия правового акта без внесения изменений.</w:t>
      </w:r>
    </w:p>
    <w:p w:rsidR="006535AC" w:rsidRPr="00203490" w:rsidRDefault="006535AC" w:rsidP="006535AC">
      <w:pPr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 xml:space="preserve">Решение, принятое общественным советом, оформляется протоколом, подписываемым всеми его членами, который не позднее </w:t>
      </w:r>
      <w:r w:rsidR="006B1B73" w:rsidRPr="00203490">
        <w:rPr>
          <w:sz w:val="28"/>
          <w:szCs w:val="28"/>
        </w:rPr>
        <w:t>трех</w:t>
      </w:r>
      <w:r w:rsidRPr="00203490">
        <w:rPr>
          <w:sz w:val="28"/>
          <w:szCs w:val="28"/>
        </w:rPr>
        <w:t xml:space="preserve"> рабочих дней со дня принятия соотв</w:t>
      </w:r>
      <w:r w:rsidR="006A20A3" w:rsidRPr="00203490">
        <w:rPr>
          <w:sz w:val="28"/>
          <w:szCs w:val="28"/>
        </w:rPr>
        <w:t>етствующего решения размещается</w:t>
      </w:r>
      <w:r w:rsidRPr="00203490">
        <w:rPr>
          <w:sz w:val="28"/>
          <w:szCs w:val="28"/>
        </w:rPr>
        <w:t xml:space="preserve"> </w:t>
      </w:r>
      <w:r w:rsidR="00E0512B" w:rsidRPr="00203490">
        <w:rPr>
          <w:sz w:val="28"/>
          <w:szCs w:val="28"/>
        </w:rPr>
        <w:t>управлением экономического развития, промышленности и торговли администрации</w:t>
      </w:r>
      <w:r w:rsidR="006A20A3" w:rsidRPr="00203490">
        <w:rPr>
          <w:sz w:val="28"/>
          <w:szCs w:val="28"/>
        </w:rPr>
        <w:t xml:space="preserve"> Новосибирского района Новосибирской области в единой информационной системе в сфере закупок</w:t>
      </w:r>
      <w:r w:rsidRPr="00203490">
        <w:rPr>
          <w:sz w:val="28"/>
          <w:szCs w:val="28"/>
        </w:rPr>
        <w:t>.</w:t>
      </w:r>
    </w:p>
    <w:p w:rsidR="006535AC" w:rsidRPr="00203490" w:rsidRDefault="00DA0FD2" w:rsidP="006535AC">
      <w:pPr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 xml:space="preserve">В случае принятия общественным советом решения, указанного в подпункте 1 пункта 2.10. Требований, </w:t>
      </w:r>
      <w:r w:rsidR="00765D7C" w:rsidRPr="00203490">
        <w:rPr>
          <w:sz w:val="28"/>
          <w:szCs w:val="28"/>
        </w:rPr>
        <w:t xml:space="preserve">управление экономического развития, промышленности и торговли </w:t>
      </w:r>
      <w:r w:rsidRPr="00203490">
        <w:rPr>
          <w:sz w:val="28"/>
          <w:szCs w:val="28"/>
        </w:rPr>
        <w:t>а</w:t>
      </w:r>
      <w:r w:rsidR="006535AC" w:rsidRPr="00203490">
        <w:rPr>
          <w:sz w:val="28"/>
          <w:szCs w:val="28"/>
        </w:rPr>
        <w:t>дминистр</w:t>
      </w:r>
      <w:r w:rsidR="00765D7C" w:rsidRPr="00203490">
        <w:rPr>
          <w:sz w:val="28"/>
          <w:szCs w:val="28"/>
        </w:rPr>
        <w:t>ации</w:t>
      </w:r>
      <w:r w:rsidR="006535AC" w:rsidRPr="00203490">
        <w:rPr>
          <w:sz w:val="28"/>
          <w:szCs w:val="28"/>
        </w:rPr>
        <w:t xml:space="preserve"> Новосибирского района Новосибирской области</w:t>
      </w:r>
      <w:r w:rsidR="00386F05" w:rsidRPr="00203490">
        <w:rPr>
          <w:sz w:val="28"/>
          <w:szCs w:val="28"/>
        </w:rPr>
        <w:t xml:space="preserve"> при необходимости дорабатывает правовые акты в соответствии с решением общественного совета.</w:t>
      </w:r>
    </w:p>
    <w:p w:rsidR="00386F05" w:rsidRPr="00203490" w:rsidRDefault="00386F05" w:rsidP="006535AC">
      <w:pPr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2.11. По результатам общественного контроля проекты правовых актов, указанные в пункте 1.2. Требований</w:t>
      </w:r>
      <w:r w:rsidR="006B1B73" w:rsidRPr="00203490">
        <w:rPr>
          <w:sz w:val="28"/>
          <w:szCs w:val="28"/>
        </w:rPr>
        <w:t>,</w:t>
      </w:r>
      <w:r w:rsidRPr="00203490">
        <w:rPr>
          <w:sz w:val="28"/>
          <w:szCs w:val="28"/>
        </w:rPr>
        <w:t xml:space="preserve"> подлежат согласованию и утверждению в установленном порядке.</w:t>
      </w:r>
    </w:p>
    <w:p w:rsidR="00F75ECB" w:rsidRPr="00203490" w:rsidRDefault="00695555" w:rsidP="00C31B7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2</w:t>
      </w:r>
      <w:r w:rsidR="00386F05" w:rsidRPr="00203490">
        <w:rPr>
          <w:sz w:val="28"/>
          <w:szCs w:val="28"/>
        </w:rPr>
        <w:t>.12</w:t>
      </w:r>
      <w:r w:rsidR="00F75ECB" w:rsidRPr="00203490">
        <w:rPr>
          <w:sz w:val="28"/>
          <w:szCs w:val="28"/>
        </w:rPr>
        <w:t xml:space="preserve">. </w:t>
      </w:r>
      <w:r w:rsidRPr="00203490">
        <w:rPr>
          <w:sz w:val="28"/>
          <w:szCs w:val="28"/>
        </w:rPr>
        <w:t>Правовые акты</w:t>
      </w:r>
      <w:r w:rsidR="00C31B74" w:rsidRPr="00203490">
        <w:rPr>
          <w:sz w:val="28"/>
          <w:szCs w:val="28"/>
        </w:rPr>
        <w:t xml:space="preserve">, утверждающее </w:t>
      </w:r>
      <w:r w:rsidRPr="00203490">
        <w:rPr>
          <w:sz w:val="28"/>
          <w:szCs w:val="28"/>
        </w:rPr>
        <w:t>нормативные затраты на обеспечение функций администрации Новосибирского района Новосибирской области (включая подведомственные казенные учреждения)</w:t>
      </w:r>
      <w:r w:rsidR="00C31B74" w:rsidRPr="00203490">
        <w:rPr>
          <w:sz w:val="28"/>
          <w:szCs w:val="28"/>
        </w:rPr>
        <w:t xml:space="preserve"> на следующий финансовый год, принимаются до 1 июня текущего финансового года.</w:t>
      </w:r>
    </w:p>
    <w:p w:rsidR="0041376E" w:rsidRPr="00203490" w:rsidRDefault="00386F05" w:rsidP="00C31B7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2.13</w:t>
      </w:r>
      <w:r w:rsidR="00622292" w:rsidRPr="00203490">
        <w:rPr>
          <w:sz w:val="28"/>
          <w:szCs w:val="28"/>
        </w:rPr>
        <w:t>. Правовые акты, указанные в</w:t>
      </w:r>
      <w:r w:rsidR="006B22BA" w:rsidRPr="00203490">
        <w:rPr>
          <w:sz w:val="28"/>
          <w:szCs w:val="28"/>
        </w:rPr>
        <w:t xml:space="preserve"> абзацах </w:t>
      </w:r>
      <w:r w:rsidR="00261DD8" w:rsidRPr="00203490">
        <w:rPr>
          <w:sz w:val="28"/>
          <w:szCs w:val="28"/>
        </w:rPr>
        <w:t xml:space="preserve">4, </w:t>
      </w:r>
      <w:r w:rsidR="00622292" w:rsidRPr="00203490">
        <w:rPr>
          <w:sz w:val="28"/>
          <w:szCs w:val="28"/>
        </w:rPr>
        <w:t xml:space="preserve">5 </w:t>
      </w:r>
      <w:r w:rsidR="006B22BA" w:rsidRPr="00203490">
        <w:rPr>
          <w:sz w:val="28"/>
          <w:szCs w:val="28"/>
        </w:rPr>
        <w:t>пункта 1</w:t>
      </w:r>
      <w:r w:rsidR="00622292" w:rsidRPr="00203490">
        <w:rPr>
          <w:sz w:val="28"/>
          <w:szCs w:val="28"/>
        </w:rPr>
        <w:t>.2.</w:t>
      </w:r>
      <w:r w:rsidR="006B22BA" w:rsidRPr="00203490">
        <w:rPr>
          <w:sz w:val="28"/>
          <w:szCs w:val="28"/>
        </w:rPr>
        <w:t xml:space="preserve"> Требований, пересматриваются администрацией Новосибирского района Новосибирской области не реже одного раза в год.</w:t>
      </w:r>
    </w:p>
    <w:p w:rsidR="006B22BA" w:rsidRPr="00203490" w:rsidRDefault="00386F05" w:rsidP="00C31B7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2.14</w:t>
      </w:r>
      <w:r w:rsidR="006B22BA" w:rsidRPr="00203490">
        <w:rPr>
          <w:sz w:val="28"/>
          <w:szCs w:val="28"/>
        </w:rPr>
        <w:t>. В случае принятия администрацией Новосибирского района Новосибирской области решения о необходимости доработки правового акта, правовой акт утверждается после его доработки с учетом предложений юридических лиц, физических лиц и общественных объединений.</w:t>
      </w:r>
    </w:p>
    <w:p w:rsidR="006B22BA" w:rsidRPr="00203490" w:rsidRDefault="00386F05" w:rsidP="00C31B7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2.15</w:t>
      </w:r>
      <w:r w:rsidR="006B22BA" w:rsidRPr="00203490">
        <w:rPr>
          <w:sz w:val="28"/>
          <w:szCs w:val="28"/>
        </w:rPr>
        <w:t>. В течение семи рабочих дней со дня принятия правовых актов, ука</w:t>
      </w:r>
      <w:r w:rsidR="00622292" w:rsidRPr="00203490">
        <w:rPr>
          <w:sz w:val="28"/>
          <w:szCs w:val="28"/>
        </w:rPr>
        <w:t xml:space="preserve">занных в </w:t>
      </w:r>
      <w:r w:rsidR="006B22BA" w:rsidRPr="00203490">
        <w:rPr>
          <w:sz w:val="28"/>
          <w:szCs w:val="28"/>
        </w:rPr>
        <w:t>абзацах</w:t>
      </w:r>
      <w:r w:rsidR="00261DD8" w:rsidRPr="00203490">
        <w:rPr>
          <w:sz w:val="28"/>
          <w:szCs w:val="28"/>
        </w:rPr>
        <w:t xml:space="preserve"> 4, </w:t>
      </w:r>
      <w:r w:rsidR="00622292" w:rsidRPr="00203490">
        <w:rPr>
          <w:sz w:val="28"/>
          <w:szCs w:val="28"/>
        </w:rPr>
        <w:t>5</w:t>
      </w:r>
      <w:r w:rsidR="006B22BA" w:rsidRPr="00203490">
        <w:rPr>
          <w:sz w:val="28"/>
          <w:szCs w:val="28"/>
        </w:rPr>
        <w:t xml:space="preserve"> пункта 1</w:t>
      </w:r>
      <w:r w:rsidR="00622292" w:rsidRPr="00203490">
        <w:rPr>
          <w:sz w:val="28"/>
          <w:szCs w:val="28"/>
        </w:rPr>
        <w:t>.2.</w:t>
      </w:r>
      <w:r w:rsidR="006B22BA" w:rsidRPr="00203490">
        <w:rPr>
          <w:sz w:val="28"/>
          <w:szCs w:val="28"/>
        </w:rPr>
        <w:t xml:space="preserve"> Требований, правовые акты размещаются в единой информационной системе в сфере закупок.</w:t>
      </w:r>
    </w:p>
    <w:p w:rsidR="006B22BA" w:rsidRPr="00203490" w:rsidRDefault="00386F05" w:rsidP="00C31B7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2.16</w:t>
      </w:r>
      <w:r w:rsidR="006B22BA" w:rsidRPr="00203490">
        <w:rPr>
          <w:sz w:val="28"/>
          <w:szCs w:val="28"/>
        </w:rPr>
        <w:t>. Внесение изменений в правовые акты, указанные в пункте 1</w:t>
      </w:r>
      <w:r w:rsidR="003C1256" w:rsidRPr="00203490">
        <w:rPr>
          <w:sz w:val="28"/>
          <w:szCs w:val="28"/>
        </w:rPr>
        <w:t>.2.</w:t>
      </w:r>
      <w:r w:rsidR="006B22BA" w:rsidRPr="00203490">
        <w:rPr>
          <w:sz w:val="28"/>
          <w:szCs w:val="28"/>
        </w:rPr>
        <w:t xml:space="preserve"> </w:t>
      </w:r>
      <w:r w:rsidR="003C1256" w:rsidRPr="00203490">
        <w:rPr>
          <w:sz w:val="28"/>
          <w:szCs w:val="28"/>
        </w:rPr>
        <w:t>Требований, осуществляется в следующих случаях:</w:t>
      </w:r>
    </w:p>
    <w:p w:rsidR="003C1256" w:rsidRPr="00203490" w:rsidRDefault="003C1256" w:rsidP="00C31B7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1) изменение формул расчета нормативных затрат и порядка их применения;</w:t>
      </w:r>
    </w:p>
    <w:p w:rsidR="003C1256" w:rsidRPr="00203490" w:rsidRDefault="003C1256" w:rsidP="00C31B7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2) изменение порядка расчета нормативных затрат;</w:t>
      </w:r>
    </w:p>
    <w:p w:rsidR="003C1256" w:rsidRPr="00203490" w:rsidRDefault="003C1256" w:rsidP="00C31B7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lastRenderedPageBreak/>
        <w:t>3) изменение требований к отдельным видам товаров, работ, услуг (в том числе предельных цен товаров, работ, услуг), закупаемых администрацией Новосибирского района Новосибирской области</w:t>
      </w:r>
      <w:r w:rsidR="009C3059" w:rsidRPr="00203490">
        <w:rPr>
          <w:sz w:val="28"/>
          <w:szCs w:val="28"/>
        </w:rPr>
        <w:t xml:space="preserve"> и подведомственными ей казенными и бюджетными учреждениями;</w:t>
      </w:r>
    </w:p>
    <w:p w:rsidR="009C3059" w:rsidRPr="00203490" w:rsidRDefault="009C3059" w:rsidP="00C31B7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4) изменение нормативов количества и (или) нормативов цены товаров, работ, услуг, в том числе сгруппированных по должностям работников и (или) категориям должностей работников;</w:t>
      </w:r>
    </w:p>
    <w:p w:rsidR="009C3059" w:rsidRPr="00203490" w:rsidRDefault="00864077" w:rsidP="00C31B7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5) необходимость приведения указанных правовых актов в соответствие с действующим законодательством Российской Федерации.</w:t>
      </w:r>
    </w:p>
    <w:p w:rsidR="00864077" w:rsidRPr="00203490" w:rsidRDefault="00864077" w:rsidP="00C31B7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B1B73" w:rsidRPr="00203490" w:rsidRDefault="006B1B73" w:rsidP="006B1B73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203490">
        <w:rPr>
          <w:bCs/>
          <w:sz w:val="28"/>
          <w:szCs w:val="28"/>
        </w:rPr>
        <w:t xml:space="preserve">3. </w:t>
      </w:r>
      <w:r w:rsidR="00864077" w:rsidRPr="00203490">
        <w:rPr>
          <w:bCs/>
          <w:sz w:val="28"/>
          <w:szCs w:val="28"/>
        </w:rPr>
        <w:t xml:space="preserve">Содержание правовых актов о нормировании в сфере закупок товаров, </w:t>
      </w:r>
    </w:p>
    <w:p w:rsidR="006B1B73" w:rsidRPr="00203490" w:rsidRDefault="00864077" w:rsidP="006B1B73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203490">
        <w:rPr>
          <w:bCs/>
          <w:sz w:val="28"/>
          <w:szCs w:val="28"/>
        </w:rPr>
        <w:t xml:space="preserve">работ, услуг для обеспечения муниципальных нужд </w:t>
      </w:r>
    </w:p>
    <w:p w:rsidR="00864077" w:rsidRPr="00203490" w:rsidRDefault="00864077" w:rsidP="006B1B7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03490">
        <w:rPr>
          <w:bCs/>
          <w:sz w:val="28"/>
          <w:szCs w:val="28"/>
        </w:rPr>
        <w:t>Новосибирского района Новосибирской области</w:t>
      </w:r>
    </w:p>
    <w:p w:rsidR="00864077" w:rsidRPr="00203490" w:rsidRDefault="00864077" w:rsidP="00C31B7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B22BA" w:rsidRPr="00203490" w:rsidRDefault="00864077" w:rsidP="00C31B7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>3.1</w:t>
      </w:r>
      <w:r w:rsidR="00877D69" w:rsidRPr="00203490">
        <w:rPr>
          <w:sz w:val="28"/>
          <w:szCs w:val="28"/>
        </w:rPr>
        <w:t>. Правовые акты</w:t>
      </w:r>
      <w:r w:rsidR="00F70345" w:rsidRPr="00203490">
        <w:rPr>
          <w:sz w:val="28"/>
          <w:szCs w:val="28"/>
        </w:rPr>
        <w:t>, устанавливающи</w:t>
      </w:r>
      <w:r w:rsidR="00D2078C" w:rsidRPr="00203490">
        <w:rPr>
          <w:sz w:val="28"/>
          <w:szCs w:val="28"/>
        </w:rPr>
        <w:t xml:space="preserve">е правила определения требований к отдельным видам товаров, работ, услуг (в том числе предельные цены товаров, работ, услуг), закупаемым для обеспечения </w:t>
      </w:r>
      <w:r w:rsidR="00877D69" w:rsidRPr="00203490">
        <w:rPr>
          <w:sz w:val="28"/>
          <w:szCs w:val="28"/>
        </w:rPr>
        <w:t>муниципальных нужд, должны</w:t>
      </w:r>
      <w:r w:rsidR="00D2078C" w:rsidRPr="00203490">
        <w:rPr>
          <w:sz w:val="28"/>
          <w:szCs w:val="28"/>
        </w:rPr>
        <w:t xml:space="preserve"> определять:</w:t>
      </w:r>
    </w:p>
    <w:p w:rsidR="006B1B73" w:rsidRPr="00203490" w:rsidRDefault="006B1B73" w:rsidP="006B1B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 xml:space="preserve">1) </w:t>
      </w:r>
      <w:r w:rsidR="00D2078C" w:rsidRPr="00203490">
        <w:rPr>
          <w:sz w:val="28"/>
          <w:szCs w:val="28"/>
        </w:rPr>
        <w:t xml:space="preserve">порядок определения значений характеристик (свойств) отдельных видов товаров, работ, услуг (в том </w:t>
      </w:r>
      <w:r w:rsidR="005E5F19" w:rsidRPr="00203490">
        <w:rPr>
          <w:sz w:val="28"/>
          <w:szCs w:val="28"/>
        </w:rPr>
        <w:t xml:space="preserve">числе предельных </w:t>
      </w:r>
      <w:r w:rsidR="0090730C" w:rsidRPr="00203490">
        <w:rPr>
          <w:sz w:val="28"/>
          <w:szCs w:val="28"/>
        </w:rPr>
        <w:t>цен товаров, работ, услуг), включенных в утвержденный постановлением администрации Новосибирского района Новосибирской области перечень отдельных видов товаров, работ, услуг;</w:t>
      </w:r>
    </w:p>
    <w:p w:rsidR="00280CBC" w:rsidRPr="00203490" w:rsidRDefault="006B1B73" w:rsidP="006B1B7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3490">
        <w:rPr>
          <w:sz w:val="28"/>
          <w:szCs w:val="28"/>
        </w:rPr>
        <w:t xml:space="preserve">2) </w:t>
      </w:r>
      <w:r w:rsidR="00280CBC" w:rsidRPr="00203490">
        <w:rPr>
          <w:sz w:val="28"/>
          <w:szCs w:val="28"/>
        </w:rPr>
        <w:t xml:space="preserve">порядок отбора отдельных видов товаров, работ, услуг (в том числе предельных цен товаров, работ, услуг), закупаемых для обеспечения муниципальных нужд </w:t>
      </w:r>
      <w:r w:rsidR="00C92AC7" w:rsidRPr="00203490">
        <w:rPr>
          <w:sz w:val="28"/>
          <w:szCs w:val="28"/>
        </w:rPr>
        <w:t>администрацией Новосибирского района Новосибирской области и подведомственными ей</w:t>
      </w:r>
      <w:r w:rsidR="00280CBC" w:rsidRPr="00203490">
        <w:rPr>
          <w:sz w:val="28"/>
          <w:szCs w:val="28"/>
        </w:rPr>
        <w:t xml:space="preserve"> казенными и бюджетными учреждениями (далее - ведомственный перечень);</w:t>
      </w:r>
    </w:p>
    <w:p w:rsidR="00280CBC" w:rsidRPr="00203490" w:rsidRDefault="006B1B73" w:rsidP="006B1B73">
      <w:pPr>
        <w:pStyle w:val="ConsPlusNormal"/>
        <w:ind w:firstLine="709"/>
        <w:jc w:val="both"/>
      </w:pPr>
      <w:r w:rsidRPr="00203490">
        <w:t xml:space="preserve">3) </w:t>
      </w:r>
      <w:r w:rsidR="00280CBC" w:rsidRPr="00203490">
        <w:t>форму ведомственного перечня.</w:t>
      </w:r>
    </w:p>
    <w:p w:rsidR="00280CBC" w:rsidRPr="00203490" w:rsidRDefault="00864077" w:rsidP="006B1B73">
      <w:pPr>
        <w:pStyle w:val="ConsPlusNormal"/>
        <w:ind w:firstLine="709"/>
        <w:jc w:val="both"/>
      </w:pPr>
      <w:r w:rsidRPr="00203490">
        <w:t>3.2</w:t>
      </w:r>
      <w:r w:rsidR="00877D69" w:rsidRPr="00203490">
        <w:t>. Правовые акты</w:t>
      </w:r>
      <w:r w:rsidR="00DF73F8" w:rsidRPr="00203490">
        <w:t>, устанавливающи</w:t>
      </w:r>
      <w:r w:rsidR="00280CBC" w:rsidRPr="00203490">
        <w:t>е правила опреде</w:t>
      </w:r>
      <w:r w:rsidR="00877D69" w:rsidRPr="00203490">
        <w:t>ления нормативных затрат, должны</w:t>
      </w:r>
      <w:r w:rsidR="00280CBC" w:rsidRPr="00203490">
        <w:t xml:space="preserve"> определять:</w:t>
      </w:r>
    </w:p>
    <w:p w:rsidR="00280CBC" w:rsidRPr="00203490" w:rsidRDefault="006B1B73" w:rsidP="006B1B73">
      <w:pPr>
        <w:pStyle w:val="ConsPlusNormal"/>
        <w:ind w:firstLine="709"/>
        <w:jc w:val="both"/>
      </w:pPr>
      <w:r w:rsidRPr="00203490">
        <w:t xml:space="preserve">1) </w:t>
      </w:r>
      <w:r w:rsidR="00280CBC" w:rsidRPr="00203490">
        <w:t>порядок расчета нормативных затрат, в том числе формулы расчета;</w:t>
      </w:r>
    </w:p>
    <w:p w:rsidR="00280CBC" w:rsidRPr="00203490" w:rsidRDefault="006B1B73" w:rsidP="006B1B73">
      <w:pPr>
        <w:pStyle w:val="ConsPlusNormal"/>
        <w:ind w:firstLine="709"/>
        <w:jc w:val="both"/>
      </w:pPr>
      <w:r w:rsidRPr="00203490">
        <w:t xml:space="preserve">2) </w:t>
      </w:r>
      <w:r w:rsidR="00280CBC" w:rsidRPr="00203490">
        <w:t>требование об определении нормативов количества и (или) цены товаров, работ, услуг, в том числе сгруппированных по должностям работников и (или) категориям должностей работников.</w:t>
      </w:r>
    </w:p>
    <w:p w:rsidR="00280CBC" w:rsidRPr="00203490" w:rsidRDefault="00864077" w:rsidP="006B1B73">
      <w:pPr>
        <w:pStyle w:val="ConsPlusNormal"/>
        <w:ind w:firstLine="709"/>
        <w:jc w:val="both"/>
      </w:pPr>
      <w:r w:rsidRPr="00203490">
        <w:t>3.3</w:t>
      </w:r>
      <w:r w:rsidR="001F4B10" w:rsidRPr="00203490">
        <w:t>. Правовые акты</w:t>
      </w:r>
      <w:r w:rsidR="00280CBC" w:rsidRPr="00203490">
        <w:t xml:space="preserve">, утверждающие требования к отдельным видам товаров, работ, услуг (в том числе предельные цены товаров, работ, услуг), закупаемым </w:t>
      </w:r>
      <w:r w:rsidR="002575BE" w:rsidRPr="00203490">
        <w:t xml:space="preserve">администрацией Новосибирского района Новосибирской области </w:t>
      </w:r>
      <w:r w:rsidR="00280CBC" w:rsidRPr="00203490">
        <w:t xml:space="preserve">и подведомственными </w:t>
      </w:r>
      <w:r w:rsidR="002575BE" w:rsidRPr="00203490">
        <w:t>ей казенными</w:t>
      </w:r>
      <w:r w:rsidR="00280CBC" w:rsidRPr="00203490">
        <w:t xml:space="preserve"> и бюджетными учреждениями, должны содержать:</w:t>
      </w:r>
    </w:p>
    <w:p w:rsidR="00280CBC" w:rsidRPr="00203490" w:rsidRDefault="006B1B73" w:rsidP="006B1B73">
      <w:pPr>
        <w:pStyle w:val="ConsPlusNormal"/>
        <w:ind w:firstLine="709"/>
        <w:jc w:val="both"/>
      </w:pPr>
      <w:r w:rsidRPr="00203490">
        <w:t xml:space="preserve">1) </w:t>
      </w:r>
      <w:r w:rsidR="00280CBC" w:rsidRPr="00203490">
        <w:t>наименования заказ</w:t>
      </w:r>
      <w:r w:rsidR="002575BE" w:rsidRPr="00203490">
        <w:t>чиков</w:t>
      </w:r>
      <w:r w:rsidR="00280CBC" w:rsidRPr="00203490">
        <w:t>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 w:rsidR="00280CBC" w:rsidRPr="00203490" w:rsidRDefault="006B1B73" w:rsidP="006B1B73">
      <w:pPr>
        <w:pStyle w:val="ConsPlusNormal"/>
        <w:ind w:firstLine="709"/>
        <w:jc w:val="both"/>
      </w:pPr>
      <w:r w:rsidRPr="00203490">
        <w:t xml:space="preserve">2) </w:t>
      </w:r>
      <w:r w:rsidR="00280CBC" w:rsidRPr="00203490">
        <w:t>перечень отдельных видов товаров, работ, услуг с указанием характеристик (свойств) и их значений.</w:t>
      </w:r>
    </w:p>
    <w:p w:rsidR="00280CBC" w:rsidRPr="00203490" w:rsidRDefault="00864077" w:rsidP="006B1B73">
      <w:pPr>
        <w:pStyle w:val="ConsPlusNormal"/>
        <w:ind w:firstLine="709"/>
        <w:jc w:val="both"/>
      </w:pPr>
      <w:r w:rsidRPr="00203490">
        <w:lastRenderedPageBreak/>
        <w:t>3.4</w:t>
      </w:r>
      <w:r w:rsidR="00280CBC" w:rsidRPr="00203490">
        <w:t>.</w:t>
      </w:r>
      <w:r w:rsidR="001F4B10" w:rsidRPr="00203490">
        <w:t xml:space="preserve"> Правовые акты, указанные в </w:t>
      </w:r>
      <w:r w:rsidR="002575BE" w:rsidRPr="00203490">
        <w:t xml:space="preserve">абзацах </w:t>
      </w:r>
      <w:r w:rsidR="00261DD8" w:rsidRPr="00203490">
        <w:t xml:space="preserve">4, </w:t>
      </w:r>
      <w:r w:rsidR="001F4B10" w:rsidRPr="00203490">
        <w:t xml:space="preserve">5 </w:t>
      </w:r>
      <w:r w:rsidR="002575BE" w:rsidRPr="00203490">
        <w:t>пункта 1</w:t>
      </w:r>
      <w:r w:rsidR="001F4B10" w:rsidRPr="00203490">
        <w:t>.2.</w:t>
      </w:r>
      <w:r w:rsidR="002575BE" w:rsidRPr="00203490">
        <w:t xml:space="preserve"> Требований</w:t>
      </w:r>
      <w:r w:rsidR="00280CBC" w:rsidRPr="00203490">
        <w:t>, могут устанавливать требования к отдельным видам товаров, работ, услуг, закупаемым одним или несколькими заказчиками, и (или) нормативные з</w:t>
      </w:r>
      <w:r w:rsidR="002575BE" w:rsidRPr="00203490">
        <w:t>атраты на обеспечение функций администрации Новосибирского района Новосибирской области</w:t>
      </w:r>
      <w:r w:rsidR="00280CBC" w:rsidRPr="00203490">
        <w:t>, и (или) подведомственных казенных учреждений.</w:t>
      </w:r>
    </w:p>
    <w:p w:rsidR="00280CBC" w:rsidRPr="00203490" w:rsidRDefault="00864077" w:rsidP="006B1B73">
      <w:pPr>
        <w:pStyle w:val="ConsPlusNormal"/>
        <w:ind w:firstLine="709"/>
        <w:jc w:val="both"/>
      </w:pPr>
      <w:r w:rsidRPr="00203490">
        <w:t>3.5</w:t>
      </w:r>
      <w:r w:rsidR="00280CBC" w:rsidRPr="00203490">
        <w:t>. Требования к отдельным видам товаров, работ, услуг и нормативные затраты применяются для обоснования объекта и (или) объектов закупки соответствующего заказчика.</w:t>
      </w:r>
    </w:p>
    <w:p w:rsidR="00280CBC" w:rsidRPr="00203490" w:rsidRDefault="00864077" w:rsidP="006B1B73">
      <w:pPr>
        <w:pStyle w:val="ConsPlusNormal"/>
        <w:ind w:firstLine="709"/>
        <w:jc w:val="both"/>
      </w:pPr>
      <w:r w:rsidRPr="00203490">
        <w:t>3.6</w:t>
      </w:r>
      <w:r w:rsidR="002575BE" w:rsidRPr="00203490">
        <w:t>. Администрация Новосибирского района Новосибирской области разрабатывает и утверждае</w:t>
      </w:r>
      <w:r w:rsidR="00280CBC" w:rsidRPr="00203490">
        <w:t xml:space="preserve">т индивидуальные, установленные для каждого работника, и (или) коллективные, установленные для нескольких работников, нормативы количества и (или) цены товаров, работ, услуг по структурным </w:t>
      </w:r>
      <w:r w:rsidR="002575BE" w:rsidRPr="00203490">
        <w:t>подразделениям администрации Новосибирского района Новосибирской области</w:t>
      </w:r>
      <w:r w:rsidR="00280CBC" w:rsidRPr="00203490">
        <w:t>.</w:t>
      </w:r>
    </w:p>
    <w:p w:rsidR="00280CBC" w:rsidRPr="00203490" w:rsidRDefault="00864077" w:rsidP="006B1B73">
      <w:pPr>
        <w:pStyle w:val="ConsPlusNormal"/>
        <w:ind w:firstLine="709"/>
        <w:jc w:val="both"/>
      </w:pPr>
      <w:r w:rsidRPr="00203490">
        <w:t>3.7</w:t>
      </w:r>
      <w:r w:rsidR="002575BE" w:rsidRPr="00203490">
        <w:t>. Правовые акты</w:t>
      </w:r>
      <w:r w:rsidR="00280CBC" w:rsidRPr="00203490">
        <w:t>, утверждающие нормативные затраты, должны определять:</w:t>
      </w:r>
    </w:p>
    <w:p w:rsidR="00280CBC" w:rsidRPr="00203490" w:rsidRDefault="008D6C8D" w:rsidP="006B1B73">
      <w:pPr>
        <w:pStyle w:val="ConsPlusNormal"/>
        <w:ind w:firstLine="709"/>
        <w:jc w:val="both"/>
      </w:pPr>
      <w:r w:rsidRPr="00203490">
        <w:t xml:space="preserve">1) </w:t>
      </w:r>
      <w:r w:rsidR="00280CBC" w:rsidRPr="00203490">
        <w:t>порядок расчета нормативных затрат, для которых правилами определения нормативных затрат не установлен порядок расчета;</w:t>
      </w:r>
    </w:p>
    <w:p w:rsidR="00280CBC" w:rsidRPr="00203490" w:rsidRDefault="008D6C8D" w:rsidP="006B1B73">
      <w:pPr>
        <w:pStyle w:val="ConsPlusNormal"/>
        <w:ind w:firstLine="709"/>
        <w:jc w:val="both"/>
      </w:pPr>
      <w:r w:rsidRPr="00203490">
        <w:t xml:space="preserve">2) </w:t>
      </w:r>
      <w:r w:rsidR="00280CBC" w:rsidRPr="00203490">
        <w:t>нормативы количества и (или) цены товаров, работ, услуг, в том числе сгруппированные по должностям работников и (или) категориям должностей работников.</w:t>
      </w:r>
    </w:p>
    <w:p w:rsidR="004F623F" w:rsidRPr="00203490" w:rsidRDefault="004F623F" w:rsidP="00280CBC">
      <w:pPr>
        <w:pStyle w:val="ConsPlusNormal"/>
        <w:ind w:firstLine="540"/>
        <w:jc w:val="both"/>
      </w:pPr>
    </w:p>
    <w:p w:rsidR="008D6C8D" w:rsidRPr="00203490" w:rsidRDefault="008D6C8D" w:rsidP="008D6C8D">
      <w:pPr>
        <w:pStyle w:val="ConsPlusNormal"/>
        <w:jc w:val="center"/>
      </w:pPr>
      <w:r w:rsidRPr="00203490">
        <w:t xml:space="preserve">4. </w:t>
      </w:r>
      <w:r w:rsidR="004F623F" w:rsidRPr="00203490">
        <w:t xml:space="preserve">Обеспечение исполнения правовых актов о нормировании </w:t>
      </w:r>
    </w:p>
    <w:p w:rsidR="008D6C8D" w:rsidRPr="00203490" w:rsidRDefault="004F623F" w:rsidP="008D6C8D">
      <w:pPr>
        <w:pStyle w:val="ConsPlusNormal"/>
        <w:jc w:val="center"/>
      </w:pPr>
      <w:r w:rsidRPr="00203490">
        <w:t xml:space="preserve">в сфере закупок товаров, работ, услуг для обеспечения </w:t>
      </w:r>
    </w:p>
    <w:p w:rsidR="004F623F" w:rsidRPr="00203490" w:rsidRDefault="004F623F" w:rsidP="008D6C8D">
      <w:pPr>
        <w:pStyle w:val="ConsPlusNormal"/>
        <w:jc w:val="center"/>
      </w:pPr>
      <w:r w:rsidRPr="00203490">
        <w:t>муниципальных нужд Новосибирского района Новосибирской области</w:t>
      </w:r>
    </w:p>
    <w:p w:rsidR="004F623F" w:rsidRPr="00203490" w:rsidRDefault="004F623F" w:rsidP="004F623F">
      <w:pPr>
        <w:pStyle w:val="ConsPlusNormal"/>
        <w:ind w:left="360"/>
      </w:pPr>
    </w:p>
    <w:p w:rsidR="00280CBC" w:rsidRPr="00203490" w:rsidRDefault="004F623F" w:rsidP="00280CBC">
      <w:pPr>
        <w:pStyle w:val="ConsPlusNormal"/>
        <w:ind w:firstLine="540"/>
        <w:jc w:val="both"/>
      </w:pPr>
      <w:r w:rsidRPr="00203490">
        <w:t>4.1</w:t>
      </w:r>
      <w:r w:rsidR="00280CBC" w:rsidRPr="00203490">
        <w:t xml:space="preserve">. В соответствии с законодательными и иными нормативными правовыми актами, регулирующими осуществление контроля и мониторинга в сфере закупок товаров, работ, услуг для обеспечения муниципальных нужд, </w:t>
      </w:r>
      <w:r w:rsidRPr="00203490">
        <w:t>внутреннего муниципального</w:t>
      </w:r>
      <w:r w:rsidR="00280CBC" w:rsidRPr="00203490">
        <w:t xml:space="preserve"> финансового контроля, в ходе контроля и мониторинга в сфере закупок товаров, работ, услуг для обеспечения муниципальных нужд </w:t>
      </w:r>
      <w:r w:rsidR="00826AFF" w:rsidRPr="00203490">
        <w:t>Новосибирского района Новосибирской области</w:t>
      </w:r>
      <w:r w:rsidR="00280CBC" w:rsidRPr="00203490">
        <w:t xml:space="preserve"> осуществляется проверка исполнения заказчика</w:t>
      </w:r>
      <w:r w:rsidR="00826AFF" w:rsidRPr="00203490">
        <w:t>ми положений правовых актов администрации Новосибирского района Новосибирской области</w:t>
      </w:r>
      <w:r w:rsidR="00280CBC" w:rsidRPr="00203490">
        <w:t>, утверждающих требован</w:t>
      </w:r>
      <w:r w:rsidR="00826AFF" w:rsidRPr="00203490">
        <w:t>ия к закупаемым ею</w:t>
      </w:r>
      <w:r w:rsidR="00280CBC" w:rsidRPr="00203490">
        <w:t xml:space="preserve"> и подведомственными казенными и бюджетными учреждениями отдельным видам товаров, работ, услуг (в том числе предельные цены товаров, работ, услуг) и (или) нормативные затраты на обесп</w:t>
      </w:r>
      <w:r w:rsidR="00D10FCD" w:rsidRPr="00203490">
        <w:t>ечение функций администрации Новосибирского района Новосибирской области</w:t>
      </w:r>
      <w:r w:rsidR="00280CBC" w:rsidRPr="00203490">
        <w:t xml:space="preserve"> и подвед</w:t>
      </w:r>
      <w:r w:rsidR="00D10FCD" w:rsidRPr="00203490">
        <w:t>омственных ей</w:t>
      </w:r>
      <w:r w:rsidR="00280CBC" w:rsidRPr="00203490">
        <w:t xml:space="preserve"> казенных учреждений.</w:t>
      </w:r>
    </w:p>
    <w:p w:rsidR="008D6C8D" w:rsidRPr="00203490" w:rsidRDefault="008D6C8D" w:rsidP="00280CBC">
      <w:pPr>
        <w:pStyle w:val="ConsPlusNormal"/>
        <w:ind w:firstLine="540"/>
        <w:jc w:val="both"/>
      </w:pPr>
    </w:p>
    <w:p w:rsidR="008D6C8D" w:rsidRPr="00203490" w:rsidRDefault="008D6C8D" w:rsidP="00280CBC">
      <w:pPr>
        <w:pStyle w:val="ConsPlusNormal"/>
        <w:ind w:firstLine="540"/>
        <w:jc w:val="both"/>
      </w:pPr>
    </w:p>
    <w:p w:rsidR="008D6C8D" w:rsidRPr="00203490" w:rsidRDefault="008D6C8D" w:rsidP="00280CBC">
      <w:pPr>
        <w:pStyle w:val="ConsPlusNormal"/>
        <w:ind w:firstLine="540"/>
        <w:jc w:val="both"/>
      </w:pPr>
    </w:p>
    <w:p w:rsidR="00F75ECB" w:rsidRPr="0006268F" w:rsidRDefault="00F75ECB" w:rsidP="00F75ECB">
      <w:pPr>
        <w:widowControl w:val="0"/>
        <w:jc w:val="center"/>
        <w:rPr>
          <w:sz w:val="28"/>
          <w:szCs w:val="28"/>
        </w:rPr>
      </w:pPr>
      <w:r w:rsidRPr="00203490">
        <w:rPr>
          <w:sz w:val="28"/>
          <w:szCs w:val="28"/>
        </w:rPr>
        <w:t>_____________</w:t>
      </w:r>
    </w:p>
    <w:p w:rsidR="00F75ECB" w:rsidRPr="0006268F" w:rsidRDefault="00F75ECB" w:rsidP="00F75ECB">
      <w:pPr>
        <w:widowControl w:val="0"/>
        <w:jc w:val="center"/>
        <w:rPr>
          <w:sz w:val="28"/>
          <w:szCs w:val="28"/>
        </w:rPr>
      </w:pPr>
    </w:p>
    <w:p w:rsidR="00F75ECB" w:rsidRDefault="00F75ECB" w:rsidP="00F75ECB"/>
    <w:p w:rsidR="00EB794E" w:rsidRDefault="00EB794E"/>
    <w:sectPr w:rsidR="00EB794E" w:rsidSect="00A86467">
      <w:headerReference w:type="default" r:id="rId7"/>
      <w:pgSz w:w="11794" w:h="16727" w:code="9"/>
      <w:pgMar w:top="1134" w:right="567" w:bottom="1134" w:left="1418" w:header="425" w:footer="35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0A74" w:rsidRDefault="002A0A74" w:rsidP="006B1B73">
      <w:r>
        <w:separator/>
      </w:r>
    </w:p>
  </w:endnote>
  <w:endnote w:type="continuationSeparator" w:id="0">
    <w:p w:rsidR="002A0A74" w:rsidRDefault="002A0A74" w:rsidP="006B1B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0A74" w:rsidRDefault="002A0A74" w:rsidP="006B1B73">
      <w:r>
        <w:separator/>
      </w:r>
    </w:p>
  </w:footnote>
  <w:footnote w:type="continuationSeparator" w:id="0">
    <w:p w:rsidR="002A0A74" w:rsidRDefault="002A0A74" w:rsidP="006B1B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6048683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6B1B73" w:rsidRPr="006B1B73" w:rsidRDefault="006B1B73">
        <w:pPr>
          <w:pStyle w:val="a4"/>
          <w:jc w:val="center"/>
          <w:rPr>
            <w:sz w:val="20"/>
            <w:szCs w:val="20"/>
          </w:rPr>
        </w:pPr>
        <w:r w:rsidRPr="006B1B73">
          <w:rPr>
            <w:sz w:val="20"/>
            <w:szCs w:val="20"/>
          </w:rPr>
          <w:fldChar w:fldCharType="begin"/>
        </w:r>
        <w:r w:rsidRPr="006B1B73">
          <w:rPr>
            <w:sz w:val="20"/>
            <w:szCs w:val="20"/>
          </w:rPr>
          <w:instrText>PAGE   \* MERGEFORMAT</w:instrText>
        </w:r>
        <w:r w:rsidRPr="006B1B73">
          <w:rPr>
            <w:sz w:val="20"/>
            <w:szCs w:val="20"/>
          </w:rPr>
          <w:fldChar w:fldCharType="separate"/>
        </w:r>
        <w:r w:rsidR="000C5E1E">
          <w:rPr>
            <w:noProof/>
            <w:sz w:val="20"/>
            <w:szCs w:val="20"/>
          </w:rPr>
          <w:t>2</w:t>
        </w:r>
        <w:r w:rsidRPr="006B1B73">
          <w:rPr>
            <w:sz w:val="20"/>
            <w:szCs w:val="20"/>
          </w:rPr>
          <w:fldChar w:fldCharType="end"/>
        </w:r>
      </w:p>
    </w:sdtContent>
  </w:sdt>
  <w:p w:rsidR="006B1B73" w:rsidRDefault="006B1B73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782451"/>
    <w:multiLevelType w:val="hybridMultilevel"/>
    <w:tmpl w:val="9C5618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266646"/>
    <w:multiLevelType w:val="hybridMultilevel"/>
    <w:tmpl w:val="60F4E3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834E12"/>
    <w:multiLevelType w:val="hybridMultilevel"/>
    <w:tmpl w:val="15BC0E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3A47"/>
    <w:rsid w:val="00097D68"/>
    <w:rsid w:val="000C5E1E"/>
    <w:rsid w:val="00106501"/>
    <w:rsid w:val="00117C07"/>
    <w:rsid w:val="001745D4"/>
    <w:rsid w:val="001F4B10"/>
    <w:rsid w:val="00201344"/>
    <w:rsid w:val="00203490"/>
    <w:rsid w:val="002575BE"/>
    <w:rsid w:val="00261DD8"/>
    <w:rsid w:val="002625A7"/>
    <w:rsid w:val="00280CBC"/>
    <w:rsid w:val="002A0A74"/>
    <w:rsid w:val="002B3C60"/>
    <w:rsid w:val="002D5D57"/>
    <w:rsid w:val="003106A6"/>
    <w:rsid w:val="00335EA7"/>
    <w:rsid w:val="003460C7"/>
    <w:rsid w:val="00386F05"/>
    <w:rsid w:val="003C1256"/>
    <w:rsid w:val="003D1BD7"/>
    <w:rsid w:val="00406644"/>
    <w:rsid w:val="00410410"/>
    <w:rsid w:val="0041376E"/>
    <w:rsid w:val="0047340D"/>
    <w:rsid w:val="004F5AD3"/>
    <w:rsid w:val="004F623F"/>
    <w:rsid w:val="005A73FF"/>
    <w:rsid w:val="005B5C18"/>
    <w:rsid w:val="005E12F6"/>
    <w:rsid w:val="005E5F19"/>
    <w:rsid w:val="00611D84"/>
    <w:rsid w:val="00622292"/>
    <w:rsid w:val="006535AC"/>
    <w:rsid w:val="00695555"/>
    <w:rsid w:val="006A20A3"/>
    <w:rsid w:val="006B1B73"/>
    <w:rsid w:val="006B22BA"/>
    <w:rsid w:val="00765D7C"/>
    <w:rsid w:val="007F0A33"/>
    <w:rsid w:val="00826AFF"/>
    <w:rsid w:val="00836E9F"/>
    <w:rsid w:val="00863904"/>
    <w:rsid w:val="00863F23"/>
    <w:rsid w:val="00864077"/>
    <w:rsid w:val="00877D69"/>
    <w:rsid w:val="008D3217"/>
    <w:rsid w:val="008D6C8D"/>
    <w:rsid w:val="008F62D0"/>
    <w:rsid w:val="0090730C"/>
    <w:rsid w:val="009144C6"/>
    <w:rsid w:val="0092164C"/>
    <w:rsid w:val="009657EE"/>
    <w:rsid w:val="00993A47"/>
    <w:rsid w:val="009C3059"/>
    <w:rsid w:val="00A36DF2"/>
    <w:rsid w:val="00A62295"/>
    <w:rsid w:val="00A86467"/>
    <w:rsid w:val="00A95F15"/>
    <w:rsid w:val="00AB4D49"/>
    <w:rsid w:val="00AC4116"/>
    <w:rsid w:val="00AD240E"/>
    <w:rsid w:val="00B00CCB"/>
    <w:rsid w:val="00B0303C"/>
    <w:rsid w:val="00BB5C23"/>
    <w:rsid w:val="00BC55DE"/>
    <w:rsid w:val="00C15EE4"/>
    <w:rsid w:val="00C253F7"/>
    <w:rsid w:val="00C31B74"/>
    <w:rsid w:val="00C81F1B"/>
    <w:rsid w:val="00C92AC7"/>
    <w:rsid w:val="00D10FCD"/>
    <w:rsid w:val="00D2078C"/>
    <w:rsid w:val="00DA0FD2"/>
    <w:rsid w:val="00DD4E83"/>
    <w:rsid w:val="00DF73F8"/>
    <w:rsid w:val="00E0512B"/>
    <w:rsid w:val="00E22DB2"/>
    <w:rsid w:val="00E427EE"/>
    <w:rsid w:val="00E6498E"/>
    <w:rsid w:val="00E91E22"/>
    <w:rsid w:val="00EB794E"/>
    <w:rsid w:val="00F3318D"/>
    <w:rsid w:val="00F5394A"/>
    <w:rsid w:val="00F660D6"/>
    <w:rsid w:val="00F70345"/>
    <w:rsid w:val="00F75ECB"/>
    <w:rsid w:val="00F97CF2"/>
    <w:rsid w:val="00FD3708"/>
    <w:rsid w:val="00FD5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81E7F8-2D8D-47B3-8CEC-1B11020EF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5E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22BA"/>
    <w:pPr>
      <w:ind w:left="720"/>
      <w:contextualSpacing/>
    </w:pPr>
  </w:style>
  <w:style w:type="paragraph" w:customStyle="1" w:styleId="ConsPlusNormal">
    <w:name w:val="ConsPlusNormal"/>
    <w:rsid w:val="00280CB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2">
    <w:name w:val="Body Text Indent 2"/>
    <w:basedOn w:val="a"/>
    <w:link w:val="20"/>
    <w:uiPriority w:val="99"/>
    <w:unhideWhenUsed/>
    <w:rsid w:val="00E427EE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427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6B1B7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B1B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6B1B7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B1B7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2145</Words>
  <Characters>12233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Павел М. Иванчей</dc:creator>
  <cp:keywords/>
  <dc:description/>
  <cp:lastModifiedBy>Татьяна В. Фролова</cp:lastModifiedBy>
  <cp:revision>2</cp:revision>
  <dcterms:created xsi:type="dcterms:W3CDTF">2016-05-19T06:56:00Z</dcterms:created>
  <dcterms:modified xsi:type="dcterms:W3CDTF">2016-05-19T06:56:00Z</dcterms:modified>
</cp:coreProperties>
</file>